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Муниципальное автономное дошкольное образовательное учреждение</w:t>
      </w: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«Детский сад комбинированного вида 336» Советского района города Казани</w:t>
      </w: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iCs/>
          <w:sz w:val="32"/>
          <w:szCs w:val="32"/>
        </w:rPr>
        <w:t>Годовая циклограмма работы</w:t>
      </w:r>
    </w:p>
    <w:p w:rsidR="000B10AA" w:rsidRDefault="000B10AA" w:rsidP="000B10A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Первичной профсоюзной организации</w:t>
      </w:r>
    </w:p>
    <w:p w:rsidR="000B10AA" w:rsidRDefault="000B10AA" w:rsidP="000B10A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на 2023-2024 учебный год</w:t>
      </w: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Казань, 2023</w:t>
      </w:r>
    </w:p>
    <w:p w:rsidR="000B10AA" w:rsidRPr="000B10AA" w:rsidRDefault="000B10AA" w:rsidP="000B10A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0B10AA">
        <w:rPr>
          <w:rFonts w:ascii="Times New Roman" w:hAnsi="Times New Roman" w:cs="Times New Roman"/>
          <w:b/>
          <w:bCs/>
        </w:rPr>
        <w:lastRenderedPageBreak/>
        <w:t>СЕНТЯБРЬ</w:t>
      </w:r>
    </w:p>
    <w:p w:rsidR="000B10AA" w:rsidRDefault="000B10AA" w:rsidP="000B10A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1. Участие в акции «Профсоюзная неделя».</w:t>
      </w:r>
    </w:p>
    <w:p w:rsidR="000B10AA" w:rsidRDefault="000B10AA" w:rsidP="000B10A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Оформление профсоюзного уголка.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10AA" w:rsidRDefault="000B10AA" w:rsidP="000B10AA">
      <w:pPr>
        <w:pStyle w:val="Default"/>
        <w:jc w:val="both"/>
      </w:pPr>
      <w:r>
        <w:t xml:space="preserve">3. Внести коррективы в план работы до конца года. </w:t>
      </w:r>
    </w:p>
    <w:p w:rsidR="000B10AA" w:rsidRDefault="000B10AA" w:rsidP="000B10AA">
      <w:pPr>
        <w:pStyle w:val="Default"/>
        <w:jc w:val="both"/>
      </w:pPr>
      <w:r>
        <w:t xml:space="preserve">4. Утвердить локальные акты: по вопросам нормирования оплаты, охраны труда, режима труда и отдыха. </w:t>
      </w:r>
    </w:p>
    <w:p w:rsidR="000B10AA" w:rsidRDefault="000B10AA" w:rsidP="000B10AA">
      <w:pPr>
        <w:pStyle w:val="Default"/>
        <w:jc w:val="both"/>
      </w:pPr>
      <w:r>
        <w:t xml:space="preserve">5. Уточнить список членов Профсоюза. Убрать из системы АИС уволившихся сотрудников, добавить новых. Отправить заявку на </w:t>
      </w:r>
      <w:proofErr w:type="gramStart"/>
      <w:r>
        <w:t>выпуск  электронных</w:t>
      </w:r>
      <w:proofErr w:type="gramEnd"/>
      <w:r>
        <w:t xml:space="preserve"> профсоюзных билетов для новых сотрудников.</w:t>
      </w:r>
    </w:p>
    <w:p w:rsidR="000B10AA" w:rsidRDefault="000B10AA" w:rsidP="000B10AA">
      <w:pPr>
        <w:pStyle w:val="Default"/>
        <w:jc w:val="both"/>
      </w:pPr>
      <w:r>
        <w:t xml:space="preserve">6. Составить перечень юбилейных, праздничных и знаменательных дат для членов Профсоюза, проверить жилищно-бытовые условия молодых педагогов. </w:t>
      </w:r>
    </w:p>
    <w:p w:rsidR="000B10AA" w:rsidRDefault="000B10AA" w:rsidP="000B10AA">
      <w:pPr>
        <w:pStyle w:val="Default"/>
        <w:jc w:val="both"/>
      </w:pPr>
      <w:r>
        <w:t xml:space="preserve">7. Подвести итоги смотра кабинетов и групп к учебному году. </w:t>
      </w:r>
    </w:p>
    <w:p w:rsidR="000B10AA" w:rsidRDefault="000B10AA" w:rsidP="000B10AA">
      <w:pPr>
        <w:pStyle w:val="Default"/>
        <w:jc w:val="both"/>
      </w:pPr>
      <w:r>
        <w:t xml:space="preserve">8. Обновить социальный паспорт коллектива. </w:t>
      </w:r>
    </w:p>
    <w:p w:rsidR="000B10AA" w:rsidRDefault="000B10AA" w:rsidP="000B10AA">
      <w:pPr>
        <w:pStyle w:val="Default"/>
        <w:jc w:val="both"/>
      </w:pPr>
      <w:r>
        <w:t xml:space="preserve">9. </w:t>
      </w:r>
      <w:r>
        <w:rPr>
          <w:rFonts w:eastAsia="Times New Roman"/>
          <w:lang w:eastAsia="ru-RU"/>
        </w:rPr>
        <w:t>Приобретение подарков сотрудникам</w:t>
      </w:r>
      <w:r>
        <w:t xml:space="preserve"> ко Дню дошкольного работника</w:t>
      </w:r>
      <w:r>
        <w:rPr>
          <w:rFonts w:eastAsia="Times New Roman"/>
          <w:lang w:eastAsia="ru-RU"/>
        </w:rPr>
        <w:t xml:space="preserve"> (членам Профсоюза).</w:t>
      </w:r>
    </w:p>
    <w:p w:rsidR="000B10AA" w:rsidRDefault="000B10AA" w:rsidP="005B2000">
      <w:pPr>
        <w:pStyle w:val="Default"/>
        <w:rPr>
          <w:b/>
          <w:bCs/>
        </w:rPr>
      </w:pPr>
    </w:p>
    <w:p w:rsidR="000B10AA" w:rsidRDefault="000B10AA" w:rsidP="005B2000">
      <w:pPr>
        <w:pStyle w:val="Default"/>
        <w:jc w:val="center"/>
      </w:pPr>
      <w:r>
        <w:rPr>
          <w:b/>
          <w:bCs/>
        </w:rPr>
        <w:t>ОКТЯБРЬ</w:t>
      </w:r>
    </w:p>
    <w:p w:rsidR="000B10AA" w:rsidRDefault="000B10AA" w:rsidP="000B10AA">
      <w:pPr>
        <w:pStyle w:val="Default"/>
        <w:jc w:val="both"/>
      </w:pPr>
      <w:r>
        <w:t xml:space="preserve">1. Подготовить торжественное собрание, посвященное Дню дошкольного работника. Отметить юбиляров, награжденных грамотами, ветеранов педагогического труда. </w:t>
      </w:r>
    </w:p>
    <w:p w:rsidR="000B10AA" w:rsidRDefault="000B10AA" w:rsidP="000B10AA">
      <w:pPr>
        <w:pStyle w:val="Default"/>
        <w:jc w:val="both"/>
      </w:pPr>
      <w:r>
        <w:t xml:space="preserve">2. Содействовать подготовке и проведению Дня пожилого человека. </w:t>
      </w:r>
    </w:p>
    <w:p w:rsidR="000B10AA" w:rsidRDefault="000B10AA" w:rsidP="000B10AA">
      <w:pPr>
        <w:pStyle w:val="Default"/>
        <w:jc w:val="both"/>
      </w:pPr>
      <w:r>
        <w:t xml:space="preserve">3. Проверить инструкции по охране труда и технике безопасности, наличие подписей работающих. </w:t>
      </w:r>
    </w:p>
    <w:p w:rsidR="000B10AA" w:rsidRDefault="000B10AA" w:rsidP="000B10AA">
      <w:pPr>
        <w:pStyle w:val="Default"/>
        <w:jc w:val="both"/>
      </w:pPr>
      <w:r>
        <w:t>4. Составление финансового отсчета и акта расходов ко Дню дошкольного работника.</w:t>
      </w:r>
    </w:p>
    <w:p w:rsidR="000B10AA" w:rsidRDefault="000B10AA" w:rsidP="005B2000">
      <w:pPr>
        <w:pStyle w:val="Default"/>
        <w:rPr>
          <w:b/>
          <w:bCs/>
        </w:rPr>
      </w:pPr>
    </w:p>
    <w:p w:rsidR="000B10AA" w:rsidRDefault="000B10AA" w:rsidP="005B2000">
      <w:pPr>
        <w:pStyle w:val="Default"/>
        <w:jc w:val="center"/>
      </w:pPr>
      <w:r>
        <w:rPr>
          <w:b/>
          <w:bCs/>
        </w:rPr>
        <w:t>НОЯБРЬ</w:t>
      </w:r>
    </w:p>
    <w:p w:rsidR="000B10AA" w:rsidRDefault="000B10AA" w:rsidP="000B10AA">
      <w:pPr>
        <w:pStyle w:val="Default"/>
        <w:jc w:val="both"/>
      </w:pPr>
      <w:r>
        <w:t xml:space="preserve">1. Совместно с администрацией провести рейд по проверке работы пищеблока. </w:t>
      </w:r>
    </w:p>
    <w:p w:rsidR="000B10AA" w:rsidRDefault="000B10AA" w:rsidP="000B10AA">
      <w:pPr>
        <w:pStyle w:val="Default"/>
        <w:jc w:val="both"/>
      </w:pPr>
      <w:r>
        <w:t xml:space="preserve">2. Принять участие в проведении осенних утренников. </w:t>
      </w:r>
    </w:p>
    <w:p w:rsidR="000B10AA" w:rsidRDefault="000B10AA" w:rsidP="000B10AA">
      <w:pPr>
        <w:pStyle w:val="Default"/>
        <w:jc w:val="both"/>
      </w:pPr>
      <w:r>
        <w:t>3. Продолжать работу в системе АИС.</w:t>
      </w:r>
    </w:p>
    <w:p w:rsidR="000B10AA" w:rsidRDefault="000B10AA" w:rsidP="000B10AA">
      <w:pPr>
        <w:pStyle w:val="Default"/>
        <w:jc w:val="both"/>
      </w:pPr>
      <w:r>
        <w:t>4. Сдать годовой статистический отчет ППО.</w:t>
      </w:r>
    </w:p>
    <w:p w:rsidR="000B10AA" w:rsidRDefault="000B10AA" w:rsidP="000B10AA">
      <w:pPr>
        <w:pStyle w:val="Default"/>
      </w:pPr>
    </w:p>
    <w:p w:rsidR="000B10AA" w:rsidRDefault="000B10AA" w:rsidP="000B10AA">
      <w:pPr>
        <w:pStyle w:val="Default"/>
      </w:pPr>
    </w:p>
    <w:p w:rsidR="000B10AA" w:rsidRDefault="000B10AA" w:rsidP="005B2000">
      <w:pPr>
        <w:pStyle w:val="Default"/>
        <w:jc w:val="center"/>
      </w:pPr>
      <w:r>
        <w:rPr>
          <w:b/>
          <w:bCs/>
        </w:rPr>
        <w:t>ДЕКАБРЬ</w:t>
      </w:r>
    </w:p>
    <w:p w:rsidR="000B10AA" w:rsidRDefault="000B10AA" w:rsidP="000B10AA">
      <w:pPr>
        <w:pStyle w:val="Default"/>
        <w:jc w:val="both"/>
      </w:pPr>
      <w:r>
        <w:t>1. Выписать газету «Мой профсоюз» на первое полугодие.</w:t>
      </w:r>
    </w:p>
    <w:p w:rsidR="000B10AA" w:rsidRDefault="000B10AA" w:rsidP="000B10AA">
      <w:pPr>
        <w:pStyle w:val="Default"/>
        <w:jc w:val="both"/>
      </w:pPr>
      <w:r>
        <w:t xml:space="preserve">2. Составить график отпусков на календарный год. </w:t>
      </w:r>
    </w:p>
    <w:p w:rsidR="000B10AA" w:rsidRDefault="000B10AA" w:rsidP="000B10AA">
      <w:pPr>
        <w:pStyle w:val="Default"/>
        <w:jc w:val="both"/>
      </w:pPr>
      <w:r>
        <w:t xml:space="preserve">3. </w:t>
      </w:r>
      <w:r>
        <w:rPr>
          <w:rFonts w:eastAsia="Times New Roman"/>
          <w:lang w:eastAsia="ru-RU"/>
        </w:rPr>
        <w:t>Приобретение подарков сотрудникам</w:t>
      </w:r>
      <w:r>
        <w:t xml:space="preserve"> к Новому году </w:t>
      </w:r>
      <w:r>
        <w:rPr>
          <w:rFonts w:eastAsia="Times New Roman"/>
          <w:lang w:eastAsia="ru-RU"/>
        </w:rPr>
        <w:t>(членам Профсоюза).</w:t>
      </w:r>
    </w:p>
    <w:p w:rsidR="000B10AA" w:rsidRDefault="000B10AA" w:rsidP="000B10AA">
      <w:pPr>
        <w:pStyle w:val="Default"/>
        <w:jc w:val="both"/>
      </w:pPr>
      <w:r>
        <w:t xml:space="preserve">4. Подготовка и проведение новогоднего вечера для сотрудников. </w:t>
      </w:r>
    </w:p>
    <w:p w:rsidR="000B10AA" w:rsidRDefault="000B10AA" w:rsidP="000B10AA">
      <w:pPr>
        <w:pStyle w:val="Default"/>
        <w:jc w:val="both"/>
      </w:pPr>
      <w:r>
        <w:t>5. Составление финансового отсчета и акта расходов к Новому году.</w:t>
      </w:r>
    </w:p>
    <w:p w:rsidR="000B10AA" w:rsidRDefault="000B10AA" w:rsidP="000B10AA">
      <w:pPr>
        <w:pStyle w:val="Default"/>
        <w:jc w:val="center"/>
        <w:rPr>
          <w:b/>
          <w:bCs/>
        </w:rPr>
      </w:pPr>
    </w:p>
    <w:p w:rsidR="000B10AA" w:rsidRDefault="000B10AA" w:rsidP="000B10AA">
      <w:pPr>
        <w:pStyle w:val="Default"/>
        <w:jc w:val="center"/>
        <w:rPr>
          <w:b/>
          <w:bCs/>
        </w:rPr>
      </w:pPr>
    </w:p>
    <w:p w:rsidR="000B10AA" w:rsidRPr="005B2000" w:rsidRDefault="000B10AA" w:rsidP="005B2000">
      <w:pPr>
        <w:pStyle w:val="Default"/>
        <w:jc w:val="center"/>
        <w:rPr>
          <w:b/>
          <w:bCs/>
        </w:rPr>
      </w:pPr>
      <w:r>
        <w:rPr>
          <w:b/>
          <w:bCs/>
        </w:rPr>
        <w:t>ЯНВАРЬ</w:t>
      </w:r>
    </w:p>
    <w:p w:rsidR="000B10AA" w:rsidRDefault="000B10AA" w:rsidP="000B10AA">
      <w:pPr>
        <w:pStyle w:val="Default"/>
        <w:jc w:val="both"/>
      </w:pPr>
      <w:r>
        <w:t xml:space="preserve">1. Провести профсоюзное собрание «О работе профкома и администрации по соблюдению Трудового кодекса РФ» (или его разделов). </w:t>
      </w:r>
    </w:p>
    <w:p w:rsidR="000B10AA" w:rsidRDefault="000B10AA" w:rsidP="000B10AA">
      <w:pPr>
        <w:pStyle w:val="Default"/>
        <w:jc w:val="both"/>
      </w:pPr>
      <w:r>
        <w:t xml:space="preserve">2. Проверить выполнение принятых решений на профсоюзных собраниях и заседаниях профкома. </w:t>
      </w:r>
    </w:p>
    <w:p w:rsidR="000B10AA" w:rsidRDefault="000B10AA" w:rsidP="000B10AA">
      <w:pPr>
        <w:pStyle w:val="Default"/>
        <w:jc w:val="both"/>
      </w:pPr>
      <w:r>
        <w:t xml:space="preserve">3. Комиссии по социальной защите рассмотреть вопрос «О совместной работе профсоюзного комитета и администрации по реализации ст. 55 Закона «Об образовании». </w:t>
      </w:r>
    </w:p>
    <w:p w:rsidR="000B10AA" w:rsidRDefault="000B10AA" w:rsidP="000B10AA">
      <w:pPr>
        <w:pStyle w:val="Default"/>
        <w:jc w:val="both"/>
      </w:pPr>
    </w:p>
    <w:p w:rsidR="000B10AA" w:rsidRDefault="000B10AA" w:rsidP="000B10AA">
      <w:pPr>
        <w:pStyle w:val="Default"/>
        <w:jc w:val="center"/>
        <w:rPr>
          <w:b/>
          <w:bCs/>
        </w:rPr>
      </w:pPr>
    </w:p>
    <w:p w:rsidR="005B2000" w:rsidRDefault="005B2000" w:rsidP="000B10AA">
      <w:pPr>
        <w:pStyle w:val="Default"/>
        <w:jc w:val="center"/>
        <w:rPr>
          <w:b/>
          <w:bCs/>
        </w:rPr>
      </w:pPr>
    </w:p>
    <w:p w:rsidR="005B2000" w:rsidRDefault="005B2000" w:rsidP="000B10AA">
      <w:pPr>
        <w:pStyle w:val="Default"/>
        <w:jc w:val="center"/>
        <w:rPr>
          <w:b/>
          <w:bCs/>
        </w:rPr>
      </w:pPr>
    </w:p>
    <w:p w:rsidR="005B2000" w:rsidRDefault="005B2000" w:rsidP="000B10AA">
      <w:pPr>
        <w:pStyle w:val="Default"/>
        <w:jc w:val="center"/>
        <w:rPr>
          <w:b/>
          <w:bCs/>
        </w:rPr>
      </w:pPr>
    </w:p>
    <w:p w:rsidR="005B2000" w:rsidRDefault="005B2000" w:rsidP="000B10AA">
      <w:pPr>
        <w:pStyle w:val="Default"/>
        <w:jc w:val="center"/>
        <w:rPr>
          <w:b/>
          <w:bCs/>
        </w:rPr>
      </w:pPr>
    </w:p>
    <w:p w:rsidR="000B10AA" w:rsidRDefault="000B10AA" w:rsidP="005B2000">
      <w:pPr>
        <w:pStyle w:val="Default"/>
        <w:jc w:val="center"/>
      </w:pPr>
      <w:r>
        <w:rPr>
          <w:b/>
          <w:bCs/>
        </w:rPr>
        <w:lastRenderedPageBreak/>
        <w:t>ФЕВРАЛЬ</w:t>
      </w:r>
    </w:p>
    <w:p w:rsidR="000B10AA" w:rsidRDefault="000B10AA" w:rsidP="000B10AA">
      <w:pPr>
        <w:pStyle w:val="Default"/>
        <w:jc w:val="both"/>
      </w:pPr>
      <w:r>
        <w:t xml:space="preserve">1. Подготовить совместно с администрацией отчет о ходе выполнения соглашения по охране труда и технике безопасности. </w:t>
      </w:r>
    </w:p>
    <w:p w:rsidR="000B10AA" w:rsidRDefault="000B10AA" w:rsidP="000B10AA">
      <w:pPr>
        <w:pStyle w:val="Default"/>
        <w:jc w:val="both"/>
      </w:pPr>
      <w:r>
        <w:t xml:space="preserve">2. На заседании профкома проанализировать работу с заявлениями и обращениями членов Профсоюза. </w:t>
      </w:r>
    </w:p>
    <w:p w:rsidR="000B10AA" w:rsidRDefault="000B10AA" w:rsidP="000B10AA">
      <w:pPr>
        <w:pStyle w:val="Default"/>
        <w:jc w:val="both"/>
      </w:pPr>
      <w:r>
        <w:t>3. Провести консультации для членов Профсоюза по охране труда и технике безопасности.</w:t>
      </w:r>
    </w:p>
    <w:p w:rsidR="000B10AA" w:rsidRDefault="000B10AA" w:rsidP="000B10AA">
      <w:pPr>
        <w:pStyle w:val="Default"/>
        <w:jc w:val="both"/>
      </w:pPr>
      <w:r>
        <w:t>4. Содействовать подготовке и проведению вечера, посвященный Дню защитников Отечества.</w:t>
      </w:r>
    </w:p>
    <w:p w:rsidR="000B10AA" w:rsidRDefault="000B10AA" w:rsidP="000B10AA">
      <w:pPr>
        <w:pStyle w:val="Default"/>
        <w:jc w:val="both"/>
        <w:rPr>
          <w:rFonts w:eastAsia="Times New Roman"/>
          <w:lang w:eastAsia="ru-RU"/>
        </w:rPr>
      </w:pPr>
      <w:r>
        <w:t xml:space="preserve">5. </w:t>
      </w:r>
      <w:r>
        <w:rPr>
          <w:rFonts w:eastAsia="Times New Roman"/>
          <w:lang w:eastAsia="ru-RU"/>
        </w:rPr>
        <w:t>Приобретение подарков сотрудникам</w:t>
      </w:r>
      <w:r>
        <w:t xml:space="preserve"> ко Дню защитников Отечества </w:t>
      </w:r>
      <w:r>
        <w:rPr>
          <w:rFonts w:eastAsia="Times New Roman"/>
          <w:lang w:eastAsia="ru-RU"/>
        </w:rPr>
        <w:t>(членам Профсоюза).</w:t>
      </w:r>
    </w:p>
    <w:p w:rsidR="000B10AA" w:rsidRDefault="000B10AA" w:rsidP="000B10AA">
      <w:pPr>
        <w:pStyle w:val="Default"/>
        <w:rPr>
          <w:b/>
          <w:bCs/>
        </w:rPr>
      </w:pPr>
    </w:p>
    <w:p w:rsidR="000B10AA" w:rsidRDefault="000B10AA" w:rsidP="005B2000">
      <w:pPr>
        <w:pStyle w:val="Default"/>
        <w:jc w:val="center"/>
      </w:pPr>
      <w:r>
        <w:rPr>
          <w:b/>
          <w:bCs/>
        </w:rPr>
        <w:t>МАРТ</w:t>
      </w:r>
    </w:p>
    <w:p w:rsidR="000B10AA" w:rsidRDefault="000B10AA" w:rsidP="000B10AA">
      <w:pPr>
        <w:pStyle w:val="Default"/>
        <w:jc w:val="both"/>
      </w:pPr>
      <w:r>
        <w:t xml:space="preserve">1. Поздравить ветеранов педагогического труда со Всемирным женским днем и пригласить на традиционный вечер. </w:t>
      </w:r>
    </w:p>
    <w:p w:rsidR="000B10AA" w:rsidRDefault="000B10AA" w:rsidP="000B10AA">
      <w:pPr>
        <w:pStyle w:val="Default"/>
        <w:jc w:val="both"/>
      </w:pPr>
      <w:r>
        <w:t xml:space="preserve">2. Совместно с уполномоченными по охране труда проверить и обследовать техническое состояние здания на соответствие нормам и правилам охраны труда. </w:t>
      </w:r>
    </w:p>
    <w:p w:rsidR="000B10AA" w:rsidRDefault="000B10AA" w:rsidP="000B10AA">
      <w:pPr>
        <w:pStyle w:val="Default"/>
        <w:jc w:val="both"/>
      </w:pPr>
      <w:r>
        <w:t xml:space="preserve">3. Принять участие в весенних акциях Профсоюза. </w:t>
      </w:r>
    </w:p>
    <w:p w:rsidR="000B10AA" w:rsidRDefault="000B10AA" w:rsidP="000B10AA">
      <w:pPr>
        <w:pStyle w:val="Default"/>
        <w:jc w:val="both"/>
      </w:pPr>
      <w:r>
        <w:t xml:space="preserve">4. </w:t>
      </w:r>
      <w:r>
        <w:rPr>
          <w:rFonts w:eastAsia="Times New Roman"/>
          <w:lang w:eastAsia="ru-RU"/>
        </w:rPr>
        <w:t>Приобретение подарков сотрудникам</w:t>
      </w:r>
      <w:r>
        <w:t xml:space="preserve"> к Всемирному женскому дню</w:t>
      </w:r>
      <w:r>
        <w:rPr>
          <w:rFonts w:eastAsia="Times New Roman"/>
          <w:lang w:eastAsia="ru-RU"/>
        </w:rPr>
        <w:t xml:space="preserve"> (членам профсоюза).</w:t>
      </w:r>
    </w:p>
    <w:p w:rsidR="000B10AA" w:rsidRDefault="000B10AA" w:rsidP="000B10AA">
      <w:pPr>
        <w:pStyle w:val="Default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5. </w:t>
      </w:r>
      <w:r>
        <w:t>Составление финансового отсчета и акта расходов ко Дню защитников Отечества и к Всемирному женскому дню.</w:t>
      </w:r>
    </w:p>
    <w:p w:rsidR="000B10AA" w:rsidRDefault="000B10AA" w:rsidP="000B10AA">
      <w:pPr>
        <w:pStyle w:val="Default"/>
        <w:jc w:val="both"/>
      </w:pPr>
    </w:p>
    <w:p w:rsidR="000B10AA" w:rsidRDefault="000B10AA" w:rsidP="000B10AA">
      <w:pPr>
        <w:pStyle w:val="Default"/>
        <w:jc w:val="center"/>
      </w:pPr>
      <w:r>
        <w:rPr>
          <w:b/>
          <w:bCs/>
        </w:rPr>
        <w:t>АПРЕЛЬ</w:t>
      </w:r>
    </w:p>
    <w:p w:rsidR="000B10AA" w:rsidRDefault="000B10AA" w:rsidP="000B10AA">
      <w:pPr>
        <w:pStyle w:val="Default"/>
        <w:jc w:val="both"/>
      </w:pPr>
      <w:r>
        <w:t xml:space="preserve">1. Осуществить контроль за ведением и заполнением трудовых книжек. </w:t>
      </w:r>
    </w:p>
    <w:p w:rsidR="000B10AA" w:rsidRDefault="000B10AA" w:rsidP="000B10AA">
      <w:pPr>
        <w:pStyle w:val="Default"/>
        <w:jc w:val="both"/>
      </w:pPr>
      <w:r>
        <w:t>2. Совместное заседание профкома с администрацией по рассмотрению итогов проверок.</w:t>
      </w:r>
    </w:p>
    <w:p w:rsidR="000B10AA" w:rsidRDefault="000B10AA" w:rsidP="000B10AA">
      <w:pPr>
        <w:pStyle w:val="Default"/>
        <w:jc w:val="both"/>
      </w:pPr>
      <w:r>
        <w:t xml:space="preserve">3. Провести 28.04.2023 Всемирный день охраны труда. </w:t>
      </w:r>
    </w:p>
    <w:p w:rsidR="000B10AA" w:rsidRDefault="000B10AA" w:rsidP="000B10AA">
      <w:pPr>
        <w:pStyle w:val="Default"/>
        <w:jc w:val="both"/>
      </w:pPr>
    </w:p>
    <w:p w:rsidR="000B10AA" w:rsidRDefault="000B10AA" w:rsidP="000B10AA">
      <w:pPr>
        <w:pStyle w:val="Default"/>
        <w:jc w:val="both"/>
      </w:pPr>
    </w:p>
    <w:p w:rsidR="000B10AA" w:rsidRDefault="000B10AA" w:rsidP="005B2000">
      <w:pPr>
        <w:pStyle w:val="Default"/>
        <w:jc w:val="center"/>
      </w:pPr>
      <w:r>
        <w:rPr>
          <w:b/>
          <w:bCs/>
        </w:rPr>
        <w:t>МАЙ</w:t>
      </w:r>
    </w:p>
    <w:p w:rsidR="000B10AA" w:rsidRDefault="000B10AA" w:rsidP="000B10AA">
      <w:pPr>
        <w:pStyle w:val="Default"/>
        <w:jc w:val="both"/>
      </w:pPr>
      <w:r>
        <w:t xml:space="preserve">1. Совместно с администрацией рассмотреть отчет о выполнении коллективного договора. </w:t>
      </w:r>
    </w:p>
    <w:p w:rsidR="000B10AA" w:rsidRDefault="000B10AA" w:rsidP="000B10AA">
      <w:pPr>
        <w:pStyle w:val="Default"/>
        <w:jc w:val="both"/>
      </w:pPr>
      <w:r>
        <w:t xml:space="preserve">2. Разработать мероприятия по выполнению решений профсоюзных собраний, комитетов, предложений и замечаний членов Профсоюза. </w:t>
      </w:r>
    </w:p>
    <w:p w:rsidR="000B10AA" w:rsidRDefault="000B10AA" w:rsidP="000B10AA">
      <w:pPr>
        <w:pStyle w:val="Default"/>
        <w:jc w:val="both"/>
      </w:pPr>
      <w:r>
        <w:t xml:space="preserve">3. Ознакомить работников с нормативными документами по вопросам предоставления отпуска через каждые 10 лет работы. </w:t>
      </w:r>
    </w:p>
    <w:p w:rsidR="000B10AA" w:rsidRDefault="000B10AA" w:rsidP="000B10AA">
      <w:pPr>
        <w:pStyle w:val="Default"/>
        <w:jc w:val="both"/>
      </w:pPr>
      <w:r>
        <w:t xml:space="preserve">4. Поздравить ветеранов с Днем Победы. </w:t>
      </w:r>
    </w:p>
    <w:p w:rsidR="000B10AA" w:rsidRDefault="000B10AA" w:rsidP="000B10AA">
      <w:pPr>
        <w:pStyle w:val="Default"/>
        <w:jc w:val="both"/>
      </w:pPr>
    </w:p>
    <w:p w:rsidR="000B10AA" w:rsidRDefault="000B10AA" w:rsidP="000B10AA">
      <w:pPr>
        <w:pStyle w:val="Default"/>
        <w:jc w:val="both"/>
      </w:pPr>
    </w:p>
    <w:p w:rsidR="000B10AA" w:rsidRDefault="000B10AA" w:rsidP="005B2000">
      <w:pPr>
        <w:pStyle w:val="Default"/>
        <w:jc w:val="center"/>
      </w:pPr>
      <w:bookmarkStart w:id="0" w:name="_GoBack"/>
      <w:bookmarkEnd w:id="0"/>
      <w:r>
        <w:rPr>
          <w:b/>
          <w:bCs/>
        </w:rPr>
        <w:t>ИЮНЬ</w:t>
      </w:r>
    </w:p>
    <w:p w:rsidR="000B10AA" w:rsidRDefault="000B10AA" w:rsidP="000B10AA">
      <w:pPr>
        <w:pStyle w:val="Default"/>
        <w:jc w:val="both"/>
      </w:pPr>
      <w:r>
        <w:t>1. Подведение итогов на 2023-</w:t>
      </w:r>
      <w:proofErr w:type="gramStart"/>
      <w:r>
        <w:t>2024  учебный</w:t>
      </w:r>
      <w:proofErr w:type="gramEnd"/>
      <w:r>
        <w:t xml:space="preserve"> год.</w:t>
      </w:r>
    </w:p>
    <w:p w:rsidR="000B10AA" w:rsidRDefault="000B10AA" w:rsidP="000B10AA">
      <w:pPr>
        <w:pStyle w:val="Default"/>
        <w:jc w:val="both"/>
      </w:pPr>
      <w:r>
        <w:t>2. Планирование профсоюзной работы на следующий год.</w:t>
      </w:r>
    </w:p>
    <w:p w:rsidR="000B10AA" w:rsidRDefault="000B10AA" w:rsidP="000B10AA">
      <w:pPr>
        <w:rPr>
          <w:sz w:val="24"/>
          <w:szCs w:val="24"/>
        </w:rPr>
      </w:pPr>
    </w:p>
    <w:p w:rsidR="00251DA2" w:rsidRDefault="00251DA2"/>
    <w:sectPr w:rsidR="00251D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F95"/>
    <w:rsid w:val="00000645"/>
    <w:rsid w:val="00001733"/>
    <w:rsid w:val="000031E6"/>
    <w:rsid w:val="000058B8"/>
    <w:rsid w:val="00006DAB"/>
    <w:rsid w:val="00007212"/>
    <w:rsid w:val="00011F5A"/>
    <w:rsid w:val="000120D9"/>
    <w:rsid w:val="000123C7"/>
    <w:rsid w:val="00013BBE"/>
    <w:rsid w:val="00017893"/>
    <w:rsid w:val="000200B2"/>
    <w:rsid w:val="0002059F"/>
    <w:rsid w:val="00021438"/>
    <w:rsid w:val="00021547"/>
    <w:rsid w:val="0002249C"/>
    <w:rsid w:val="00022D23"/>
    <w:rsid w:val="000236CC"/>
    <w:rsid w:val="00023BF5"/>
    <w:rsid w:val="0002414D"/>
    <w:rsid w:val="00027621"/>
    <w:rsid w:val="00030010"/>
    <w:rsid w:val="000303D7"/>
    <w:rsid w:val="000320F4"/>
    <w:rsid w:val="0003491B"/>
    <w:rsid w:val="000354E0"/>
    <w:rsid w:val="0003582A"/>
    <w:rsid w:val="00035B59"/>
    <w:rsid w:val="00040EC3"/>
    <w:rsid w:val="0004145A"/>
    <w:rsid w:val="0004362F"/>
    <w:rsid w:val="00044623"/>
    <w:rsid w:val="00045AED"/>
    <w:rsid w:val="000467D1"/>
    <w:rsid w:val="000528DF"/>
    <w:rsid w:val="00054ABE"/>
    <w:rsid w:val="00054E9D"/>
    <w:rsid w:val="000550BC"/>
    <w:rsid w:val="0005510D"/>
    <w:rsid w:val="00057A45"/>
    <w:rsid w:val="000604F2"/>
    <w:rsid w:val="0006134D"/>
    <w:rsid w:val="00063049"/>
    <w:rsid w:val="0006317B"/>
    <w:rsid w:val="000634F6"/>
    <w:rsid w:val="00063B1D"/>
    <w:rsid w:val="00064798"/>
    <w:rsid w:val="00066ACD"/>
    <w:rsid w:val="000678A6"/>
    <w:rsid w:val="000712C4"/>
    <w:rsid w:val="0007224F"/>
    <w:rsid w:val="00073186"/>
    <w:rsid w:val="00074211"/>
    <w:rsid w:val="0007475D"/>
    <w:rsid w:val="000750E8"/>
    <w:rsid w:val="00075659"/>
    <w:rsid w:val="0008080F"/>
    <w:rsid w:val="000812AB"/>
    <w:rsid w:val="00081EF0"/>
    <w:rsid w:val="000821C1"/>
    <w:rsid w:val="00082E39"/>
    <w:rsid w:val="00084316"/>
    <w:rsid w:val="00085459"/>
    <w:rsid w:val="00085588"/>
    <w:rsid w:val="0008565A"/>
    <w:rsid w:val="00087BF1"/>
    <w:rsid w:val="00090FA5"/>
    <w:rsid w:val="00091DB6"/>
    <w:rsid w:val="00093AD2"/>
    <w:rsid w:val="00094672"/>
    <w:rsid w:val="00094A87"/>
    <w:rsid w:val="00094DB5"/>
    <w:rsid w:val="00097483"/>
    <w:rsid w:val="00097F38"/>
    <w:rsid w:val="000A00CC"/>
    <w:rsid w:val="000A2146"/>
    <w:rsid w:val="000A2AA2"/>
    <w:rsid w:val="000A2EB9"/>
    <w:rsid w:val="000A3973"/>
    <w:rsid w:val="000A4527"/>
    <w:rsid w:val="000A47B8"/>
    <w:rsid w:val="000A532C"/>
    <w:rsid w:val="000A538B"/>
    <w:rsid w:val="000A590A"/>
    <w:rsid w:val="000A7F91"/>
    <w:rsid w:val="000A7FB8"/>
    <w:rsid w:val="000B07D2"/>
    <w:rsid w:val="000B10AA"/>
    <w:rsid w:val="000B191B"/>
    <w:rsid w:val="000B1E77"/>
    <w:rsid w:val="000B45B3"/>
    <w:rsid w:val="000B59F6"/>
    <w:rsid w:val="000B70B3"/>
    <w:rsid w:val="000C20CE"/>
    <w:rsid w:val="000C243A"/>
    <w:rsid w:val="000C58E8"/>
    <w:rsid w:val="000C634D"/>
    <w:rsid w:val="000C6ABA"/>
    <w:rsid w:val="000D08F5"/>
    <w:rsid w:val="000D6010"/>
    <w:rsid w:val="000E0920"/>
    <w:rsid w:val="000E118C"/>
    <w:rsid w:val="000E1BDE"/>
    <w:rsid w:val="000E1EEA"/>
    <w:rsid w:val="000E2F75"/>
    <w:rsid w:val="000E2FE5"/>
    <w:rsid w:val="000E3759"/>
    <w:rsid w:val="000E3A08"/>
    <w:rsid w:val="000E3D10"/>
    <w:rsid w:val="000E41D0"/>
    <w:rsid w:val="000E5CE1"/>
    <w:rsid w:val="000E6833"/>
    <w:rsid w:val="000E69AF"/>
    <w:rsid w:val="000E6DBB"/>
    <w:rsid w:val="000E79DC"/>
    <w:rsid w:val="000E7AA2"/>
    <w:rsid w:val="000F00AC"/>
    <w:rsid w:val="000F0739"/>
    <w:rsid w:val="000F1EDD"/>
    <w:rsid w:val="000F2330"/>
    <w:rsid w:val="000F2507"/>
    <w:rsid w:val="000F3936"/>
    <w:rsid w:val="000F4C09"/>
    <w:rsid w:val="000F4FE7"/>
    <w:rsid w:val="000F529E"/>
    <w:rsid w:val="000F64FA"/>
    <w:rsid w:val="000F6851"/>
    <w:rsid w:val="000F6D6B"/>
    <w:rsid w:val="000F728E"/>
    <w:rsid w:val="000F7429"/>
    <w:rsid w:val="000F78D6"/>
    <w:rsid w:val="001009DA"/>
    <w:rsid w:val="0010144F"/>
    <w:rsid w:val="001022A0"/>
    <w:rsid w:val="00102371"/>
    <w:rsid w:val="001032E0"/>
    <w:rsid w:val="001033F8"/>
    <w:rsid w:val="00104ACA"/>
    <w:rsid w:val="00104C1E"/>
    <w:rsid w:val="0010566D"/>
    <w:rsid w:val="00105A52"/>
    <w:rsid w:val="00105B5E"/>
    <w:rsid w:val="001068C6"/>
    <w:rsid w:val="00111A1C"/>
    <w:rsid w:val="00113D96"/>
    <w:rsid w:val="001150FB"/>
    <w:rsid w:val="001155FD"/>
    <w:rsid w:val="00116615"/>
    <w:rsid w:val="00116BF5"/>
    <w:rsid w:val="00117857"/>
    <w:rsid w:val="0012008E"/>
    <w:rsid w:val="00120F6D"/>
    <w:rsid w:val="00123AAC"/>
    <w:rsid w:val="00124BAB"/>
    <w:rsid w:val="0012565B"/>
    <w:rsid w:val="00125E60"/>
    <w:rsid w:val="00130BFE"/>
    <w:rsid w:val="00130C33"/>
    <w:rsid w:val="001346C4"/>
    <w:rsid w:val="00134DC4"/>
    <w:rsid w:val="00135B1F"/>
    <w:rsid w:val="001367CF"/>
    <w:rsid w:val="00136E8E"/>
    <w:rsid w:val="00141971"/>
    <w:rsid w:val="0014431E"/>
    <w:rsid w:val="00145CA4"/>
    <w:rsid w:val="00145CFC"/>
    <w:rsid w:val="00146490"/>
    <w:rsid w:val="00146AB3"/>
    <w:rsid w:val="001471FC"/>
    <w:rsid w:val="00147447"/>
    <w:rsid w:val="00150EC4"/>
    <w:rsid w:val="00151CEA"/>
    <w:rsid w:val="00152763"/>
    <w:rsid w:val="00152BA8"/>
    <w:rsid w:val="00155DD5"/>
    <w:rsid w:val="0015625A"/>
    <w:rsid w:val="001562DD"/>
    <w:rsid w:val="001566B7"/>
    <w:rsid w:val="001569AE"/>
    <w:rsid w:val="001573DD"/>
    <w:rsid w:val="0016008E"/>
    <w:rsid w:val="00167826"/>
    <w:rsid w:val="00167859"/>
    <w:rsid w:val="001711CC"/>
    <w:rsid w:val="00171367"/>
    <w:rsid w:val="00171545"/>
    <w:rsid w:val="0017446D"/>
    <w:rsid w:val="001751FD"/>
    <w:rsid w:val="001758C4"/>
    <w:rsid w:val="00175D6D"/>
    <w:rsid w:val="00180479"/>
    <w:rsid w:val="00180B6A"/>
    <w:rsid w:val="001812A0"/>
    <w:rsid w:val="00182400"/>
    <w:rsid w:val="001826DD"/>
    <w:rsid w:val="0018270E"/>
    <w:rsid w:val="00182857"/>
    <w:rsid w:val="00184FEF"/>
    <w:rsid w:val="001875B9"/>
    <w:rsid w:val="001902FF"/>
    <w:rsid w:val="001912D3"/>
    <w:rsid w:val="00191A62"/>
    <w:rsid w:val="001920A3"/>
    <w:rsid w:val="0019213A"/>
    <w:rsid w:val="00192AD0"/>
    <w:rsid w:val="00192C1A"/>
    <w:rsid w:val="00194411"/>
    <w:rsid w:val="00194D5C"/>
    <w:rsid w:val="00194E5F"/>
    <w:rsid w:val="00195442"/>
    <w:rsid w:val="00197FA9"/>
    <w:rsid w:val="001A06B9"/>
    <w:rsid w:val="001A10E4"/>
    <w:rsid w:val="001A1B6C"/>
    <w:rsid w:val="001A366D"/>
    <w:rsid w:val="001A371B"/>
    <w:rsid w:val="001A53D0"/>
    <w:rsid w:val="001A6361"/>
    <w:rsid w:val="001A79EF"/>
    <w:rsid w:val="001B1B7C"/>
    <w:rsid w:val="001B1DD7"/>
    <w:rsid w:val="001B4413"/>
    <w:rsid w:val="001B5CFA"/>
    <w:rsid w:val="001C1A62"/>
    <w:rsid w:val="001C1F70"/>
    <w:rsid w:val="001C233D"/>
    <w:rsid w:val="001C28B5"/>
    <w:rsid w:val="001C486B"/>
    <w:rsid w:val="001C4ADC"/>
    <w:rsid w:val="001C57BC"/>
    <w:rsid w:val="001C6842"/>
    <w:rsid w:val="001C781B"/>
    <w:rsid w:val="001D0C70"/>
    <w:rsid w:val="001D16F0"/>
    <w:rsid w:val="001D2E93"/>
    <w:rsid w:val="001D33D9"/>
    <w:rsid w:val="001D4007"/>
    <w:rsid w:val="001D5B6A"/>
    <w:rsid w:val="001D60C0"/>
    <w:rsid w:val="001E0A79"/>
    <w:rsid w:val="001E3A7B"/>
    <w:rsid w:val="001E419F"/>
    <w:rsid w:val="001E4CF5"/>
    <w:rsid w:val="001E5E28"/>
    <w:rsid w:val="001E6651"/>
    <w:rsid w:val="001F03B8"/>
    <w:rsid w:val="001F05EE"/>
    <w:rsid w:val="001F0C05"/>
    <w:rsid w:val="001F0D13"/>
    <w:rsid w:val="001F0E80"/>
    <w:rsid w:val="001F2935"/>
    <w:rsid w:val="001F4649"/>
    <w:rsid w:val="001F59A9"/>
    <w:rsid w:val="001F692A"/>
    <w:rsid w:val="001F6E2C"/>
    <w:rsid w:val="00203B11"/>
    <w:rsid w:val="00204198"/>
    <w:rsid w:val="00205AE4"/>
    <w:rsid w:val="00205D6A"/>
    <w:rsid w:val="002064FC"/>
    <w:rsid w:val="00207645"/>
    <w:rsid w:val="00207E7B"/>
    <w:rsid w:val="00211E8C"/>
    <w:rsid w:val="002123F7"/>
    <w:rsid w:val="002131F5"/>
    <w:rsid w:val="0021506A"/>
    <w:rsid w:val="00217092"/>
    <w:rsid w:val="002201FF"/>
    <w:rsid w:val="00221C41"/>
    <w:rsid w:val="00221D75"/>
    <w:rsid w:val="00222A10"/>
    <w:rsid w:val="00224A77"/>
    <w:rsid w:val="0022673A"/>
    <w:rsid w:val="00227593"/>
    <w:rsid w:val="002303F0"/>
    <w:rsid w:val="00230D5F"/>
    <w:rsid w:val="00230D82"/>
    <w:rsid w:val="002312C3"/>
    <w:rsid w:val="002332B0"/>
    <w:rsid w:val="0023694E"/>
    <w:rsid w:val="00236A66"/>
    <w:rsid w:val="00237E9F"/>
    <w:rsid w:val="002407CD"/>
    <w:rsid w:val="0024170B"/>
    <w:rsid w:val="00242266"/>
    <w:rsid w:val="00243B99"/>
    <w:rsid w:val="00243BB2"/>
    <w:rsid w:val="002509E1"/>
    <w:rsid w:val="002518AE"/>
    <w:rsid w:val="00251DA2"/>
    <w:rsid w:val="0025269F"/>
    <w:rsid w:val="00252FAB"/>
    <w:rsid w:val="0025358F"/>
    <w:rsid w:val="0025560E"/>
    <w:rsid w:val="002560F1"/>
    <w:rsid w:val="002564EF"/>
    <w:rsid w:val="00256B5E"/>
    <w:rsid w:val="00260896"/>
    <w:rsid w:val="00261605"/>
    <w:rsid w:val="002651F3"/>
    <w:rsid w:val="002658FC"/>
    <w:rsid w:val="00265D74"/>
    <w:rsid w:val="00266386"/>
    <w:rsid w:val="00267647"/>
    <w:rsid w:val="002676A5"/>
    <w:rsid w:val="002719B6"/>
    <w:rsid w:val="00275191"/>
    <w:rsid w:val="00275C7C"/>
    <w:rsid w:val="00275E20"/>
    <w:rsid w:val="002760B4"/>
    <w:rsid w:val="00280DC7"/>
    <w:rsid w:val="002846C2"/>
    <w:rsid w:val="002854E0"/>
    <w:rsid w:val="002867F9"/>
    <w:rsid w:val="0028681E"/>
    <w:rsid w:val="00290792"/>
    <w:rsid w:val="00291C56"/>
    <w:rsid w:val="00292687"/>
    <w:rsid w:val="0029443A"/>
    <w:rsid w:val="002956A7"/>
    <w:rsid w:val="0029632A"/>
    <w:rsid w:val="002965F7"/>
    <w:rsid w:val="00296801"/>
    <w:rsid w:val="00297974"/>
    <w:rsid w:val="002A3CB2"/>
    <w:rsid w:val="002A430E"/>
    <w:rsid w:val="002A5A03"/>
    <w:rsid w:val="002A5E08"/>
    <w:rsid w:val="002A6F97"/>
    <w:rsid w:val="002A7599"/>
    <w:rsid w:val="002B3406"/>
    <w:rsid w:val="002C0B15"/>
    <w:rsid w:val="002C0B50"/>
    <w:rsid w:val="002C13FE"/>
    <w:rsid w:val="002C3478"/>
    <w:rsid w:val="002C6122"/>
    <w:rsid w:val="002C7CD8"/>
    <w:rsid w:val="002D05F7"/>
    <w:rsid w:val="002D0DBB"/>
    <w:rsid w:val="002D0E38"/>
    <w:rsid w:val="002D1470"/>
    <w:rsid w:val="002D61AD"/>
    <w:rsid w:val="002D66FD"/>
    <w:rsid w:val="002E16CA"/>
    <w:rsid w:val="002E316F"/>
    <w:rsid w:val="002E43E9"/>
    <w:rsid w:val="002E49E7"/>
    <w:rsid w:val="002F00D1"/>
    <w:rsid w:val="002F0484"/>
    <w:rsid w:val="002F05D4"/>
    <w:rsid w:val="002F0BD6"/>
    <w:rsid w:val="002F1774"/>
    <w:rsid w:val="002F2C44"/>
    <w:rsid w:val="002F2E98"/>
    <w:rsid w:val="002F316F"/>
    <w:rsid w:val="002F3391"/>
    <w:rsid w:val="002F3580"/>
    <w:rsid w:val="002F42DA"/>
    <w:rsid w:val="002F5AE3"/>
    <w:rsid w:val="002F6EB5"/>
    <w:rsid w:val="002F76D8"/>
    <w:rsid w:val="00301AB0"/>
    <w:rsid w:val="003026A9"/>
    <w:rsid w:val="003036F8"/>
    <w:rsid w:val="00303B27"/>
    <w:rsid w:val="003064E5"/>
    <w:rsid w:val="0030660F"/>
    <w:rsid w:val="003104EC"/>
    <w:rsid w:val="003107AC"/>
    <w:rsid w:val="003107B3"/>
    <w:rsid w:val="00311D49"/>
    <w:rsid w:val="003141BE"/>
    <w:rsid w:val="00314844"/>
    <w:rsid w:val="00316223"/>
    <w:rsid w:val="0031743F"/>
    <w:rsid w:val="003174AC"/>
    <w:rsid w:val="0031753A"/>
    <w:rsid w:val="00317800"/>
    <w:rsid w:val="0032228E"/>
    <w:rsid w:val="00322734"/>
    <w:rsid w:val="00322D47"/>
    <w:rsid w:val="00323C10"/>
    <w:rsid w:val="00324EA6"/>
    <w:rsid w:val="003260FE"/>
    <w:rsid w:val="003265E1"/>
    <w:rsid w:val="00327403"/>
    <w:rsid w:val="00327B48"/>
    <w:rsid w:val="00327B4E"/>
    <w:rsid w:val="00330B07"/>
    <w:rsid w:val="00331865"/>
    <w:rsid w:val="00331A29"/>
    <w:rsid w:val="00331FDC"/>
    <w:rsid w:val="0033227E"/>
    <w:rsid w:val="00332ADC"/>
    <w:rsid w:val="003331EA"/>
    <w:rsid w:val="00333C16"/>
    <w:rsid w:val="003340F2"/>
    <w:rsid w:val="003368D6"/>
    <w:rsid w:val="00341147"/>
    <w:rsid w:val="003415FF"/>
    <w:rsid w:val="003442A6"/>
    <w:rsid w:val="00347EFD"/>
    <w:rsid w:val="0035125E"/>
    <w:rsid w:val="003531F5"/>
    <w:rsid w:val="003541D0"/>
    <w:rsid w:val="00355955"/>
    <w:rsid w:val="00355E1A"/>
    <w:rsid w:val="00356948"/>
    <w:rsid w:val="00357DE2"/>
    <w:rsid w:val="003601EF"/>
    <w:rsid w:val="00361F8E"/>
    <w:rsid w:val="00362FEF"/>
    <w:rsid w:val="00363C2B"/>
    <w:rsid w:val="0036435A"/>
    <w:rsid w:val="00364C29"/>
    <w:rsid w:val="003725D3"/>
    <w:rsid w:val="003742A7"/>
    <w:rsid w:val="00375065"/>
    <w:rsid w:val="0038170A"/>
    <w:rsid w:val="00381943"/>
    <w:rsid w:val="00381A19"/>
    <w:rsid w:val="00381D22"/>
    <w:rsid w:val="003824C2"/>
    <w:rsid w:val="00383192"/>
    <w:rsid w:val="00384824"/>
    <w:rsid w:val="00384BDB"/>
    <w:rsid w:val="003857B8"/>
    <w:rsid w:val="003869EB"/>
    <w:rsid w:val="00386CF3"/>
    <w:rsid w:val="003906F8"/>
    <w:rsid w:val="00390E50"/>
    <w:rsid w:val="003920DF"/>
    <w:rsid w:val="0039243F"/>
    <w:rsid w:val="00392D1A"/>
    <w:rsid w:val="00393858"/>
    <w:rsid w:val="0039406C"/>
    <w:rsid w:val="003941F0"/>
    <w:rsid w:val="0039450F"/>
    <w:rsid w:val="003953C6"/>
    <w:rsid w:val="003974C4"/>
    <w:rsid w:val="00397AAC"/>
    <w:rsid w:val="003A0F9E"/>
    <w:rsid w:val="003A26A3"/>
    <w:rsid w:val="003A5F50"/>
    <w:rsid w:val="003A6C24"/>
    <w:rsid w:val="003A6EA3"/>
    <w:rsid w:val="003A74F5"/>
    <w:rsid w:val="003A7C33"/>
    <w:rsid w:val="003B0827"/>
    <w:rsid w:val="003B1A7E"/>
    <w:rsid w:val="003B2718"/>
    <w:rsid w:val="003B32D4"/>
    <w:rsid w:val="003B34A9"/>
    <w:rsid w:val="003B6013"/>
    <w:rsid w:val="003B6281"/>
    <w:rsid w:val="003B6944"/>
    <w:rsid w:val="003C0E2F"/>
    <w:rsid w:val="003C2DEE"/>
    <w:rsid w:val="003C2F6A"/>
    <w:rsid w:val="003C3EC4"/>
    <w:rsid w:val="003C43D9"/>
    <w:rsid w:val="003C4840"/>
    <w:rsid w:val="003C539E"/>
    <w:rsid w:val="003C5D67"/>
    <w:rsid w:val="003D01DB"/>
    <w:rsid w:val="003D2E3D"/>
    <w:rsid w:val="003D530D"/>
    <w:rsid w:val="003D7A56"/>
    <w:rsid w:val="003E4097"/>
    <w:rsid w:val="003E54AA"/>
    <w:rsid w:val="003E633E"/>
    <w:rsid w:val="003E7883"/>
    <w:rsid w:val="003E7C45"/>
    <w:rsid w:val="003F080C"/>
    <w:rsid w:val="003F1787"/>
    <w:rsid w:val="003F1DBA"/>
    <w:rsid w:val="003F2354"/>
    <w:rsid w:val="003F384C"/>
    <w:rsid w:val="003F5C9D"/>
    <w:rsid w:val="003F69EA"/>
    <w:rsid w:val="003F71D1"/>
    <w:rsid w:val="003F76FA"/>
    <w:rsid w:val="004004CF"/>
    <w:rsid w:val="0040079A"/>
    <w:rsid w:val="00400D66"/>
    <w:rsid w:val="00400E92"/>
    <w:rsid w:val="0040257A"/>
    <w:rsid w:val="004031C1"/>
    <w:rsid w:val="00403D56"/>
    <w:rsid w:val="00406EF8"/>
    <w:rsid w:val="004070D3"/>
    <w:rsid w:val="00407B75"/>
    <w:rsid w:val="0041133A"/>
    <w:rsid w:val="00412478"/>
    <w:rsid w:val="00412E78"/>
    <w:rsid w:val="0041314D"/>
    <w:rsid w:val="00414509"/>
    <w:rsid w:val="0041545D"/>
    <w:rsid w:val="00415D8C"/>
    <w:rsid w:val="0041628F"/>
    <w:rsid w:val="00416BA7"/>
    <w:rsid w:val="0041767A"/>
    <w:rsid w:val="00417930"/>
    <w:rsid w:val="00420469"/>
    <w:rsid w:val="004209CC"/>
    <w:rsid w:val="00422F34"/>
    <w:rsid w:val="00423022"/>
    <w:rsid w:val="004231B7"/>
    <w:rsid w:val="00424E29"/>
    <w:rsid w:val="00426CB8"/>
    <w:rsid w:val="00427F68"/>
    <w:rsid w:val="00430215"/>
    <w:rsid w:val="00430ED9"/>
    <w:rsid w:val="0043170B"/>
    <w:rsid w:val="00432367"/>
    <w:rsid w:val="004325B7"/>
    <w:rsid w:val="004328D8"/>
    <w:rsid w:val="00432F80"/>
    <w:rsid w:val="004337E6"/>
    <w:rsid w:val="00433F12"/>
    <w:rsid w:val="0043408A"/>
    <w:rsid w:val="0043409A"/>
    <w:rsid w:val="004342A7"/>
    <w:rsid w:val="00434FCA"/>
    <w:rsid w:val="00435144"/>
    <w:rsid w:val="004353DC"/>
    <w:rsid w:val="004366D3"/>
    <w:rsid w:val="0044065B"/>
    <w:rsid w:val="00442397"/>
    <w:rsid w:val="004429B6"/>
    <w:rsid w:val="00443BEA"/>
    <w:rsid w:val="004457D8"/>
    <w:rsid w:val="00445E5F"/>
    <w:rsid w:val="004507B6"/>
    <w:rsid w:val="00451CE2"/>
    <w:rsid w:val="00452C09"/>
    <w:rsid w:val="0045376C"/>
    <w:rsid w:val="00453C2F"/>
    <w:rsid w:val="00453FAA"/>
    <w:rsid w:val="00454711"/>
    <w:rsid w:val="00454ECD"/>
    <w:rsid w:val="00456A12"/>
    <w:rsid w:val="00460CD4"/>
    <w:rsid w:val="00461811"/>
    <w:rsid w:val="004620B5"/>
    <w:rsid w:val="00462CF1"/>
    <w:rsid w:val="00462EDA"/>
    <w:rsid w:val="00463421"/>
    <w:rsid w:val="004634CE"/>
    <w:rsid w:val="00463CBC"/>
    <w:rsid w:val="00465CB3"/>
    <w:rsid w:val="00466657"/>
    <w:rsid w:val="00466986"/>
    <w:rsid w:val="00467242"/>
    <w:rsid w:val="0046737A"/>
    <w:rsid w:val="004678B1"/>
    <w:rsid w:val="00467912"/>
    <w:rsid w:val="00467DC9"/>
    <w:rsid w:val="00470A87"/>
    <w:rsid w:val="00473569"/>
    <w:rsid w:val="0047376F"/>
    <w:rsid w:val="00474CA7"/>
    <w:rsid w:val="004751F8"/>
    <w:rsid w:val="00476353"/>
    <w:rsid w:val="00476A55"/>
    <w:rsid w:val="00477658"/>
    <w:rsid w:val="0048120E"/>
    <w:rsid w:val="00482D93"/>
    <w:rsid w:val="004836CE"/>
    <w:rsid w:val="0048581D"/>
    <w:rsid w:val="00485AB6"/>
    <w:rsid w:val="0048679C"/>
    <w:rsid w:val="00487FCA"/>
    <w:rsid w:val="0049059B"/>
    <w:rsid w:val="0049078B"/>
    <w:rsid w:val="00490938"/>
    <w:rsid w:val="0049203C"/>
    <w:rsid w:val="00495496"/>
    <w:rsid w:val="0049775F"/>
    <w:rsid w:val="00497767"/>
    <w:rsid w:val="004A0182"/>
    <w:rsid w:val="004A0FB9"/>
    <w:rsid w:val="004A2B57"/>
    <w:rsid w:val="004A2F1A"/>
    <w:rsid w:val="004A3325"/>
    <w:rsid w:val="004A346B"/>
    <w:rsid w:val="004A46EC"/>
    <w:rsid w:val="004A4FA4"/>
    <w:rsid w:val="004A50D9"/>
    <w:rsid w:val="004A634E"/>
    <w:rsid w:val="004A63EF"/>
    <w:rsid w:val="004A649A"/>
    <w:rsid w:val="004A7C42"/>
    <w:rsid w:val="004B0982"/>
    <w:rsid w:val="004B1658"/>
    <w:rsid w:val="004B2398"/>
    <w:rsid w:val="004B2BD4"/>
    <w:rsid w:val="004B4712"/>
    <w:rsid w:val="004B4E67"/>
    <w:rsid w:val="004B4E78"/>
    <w:rsid w:val="004B700F"/>
    <w:rsid w:val="004C4CDA"/>
    <w:rsid w:val="004C4E2C"/>
    <w:rsid w:val="004C5395"/>
    <w:rsid w:val="004C55AD"/>
    <w:rsid w:val="004C5DB6"/>
    <w:rsid w:val="004C74E8"/>
    <w:rsid w:val="004C7C02"/>
    <w:rsid w:val="004D1AA2"/>
    <w:rsid w:val="004D1B23"/>
    <w:rsid w:val="004D1C69"/>
    <w:rsid w:val="004D20B6"/>
    <w:rsid w:val="004D2B8C"/>
    <w:rsid w:val="004D35AD"/>
    <w:rsid w:val="004D48B7"/>
    <w:rsid w:val="004D492F"/>
    <w:rsid w:val="004D5569"/>
    <w:rsid w:val="004D6253"/>
    <w:rsid w:val="004D660B"/>
    <w:rsid w:val="004E0A4E"/>
    <w:rsid w:val="004E1AB5"/>
    <w:rsid w:val="004E44E2"/>
    <w:rsid w:val="004E601A"/>
    <w:rsid w:val="004E634B"/>
    <w:rsid w:val="004F0F54"/>
    <w:rsid w:val="004F16C8"/>
    <w:rsid w:val="004F1AD8"/>
    <w:rsid w:val="004F1C7C"/>
    <w:rsid w:val="004F263F"/>
    <w:rsid w:val="004F2EE3"/>
    <w:rsid w:val="004F358D"/>
    <w:rsid w:val="004F434F"/>
    <w:rsid w:val="004F506E"/>
    <w:rsid w:val="004F566D"/>
    <w:rsid w:val="004F6488"/>
    <w:rsid w:val="004F719C"/>
    <w:rsid w:val="004F7702"/>
    <w:rsid w:val="004F7FBB"/>
    <w:rsid w:val="00500613"/>
    <w:rsid w:val="0050149A"/>
    <w:rsid w:val="00501E58"/>
    <w:rsid w:val="005021AB"/>
    <w:rsid w:val="00502536"/>
    <w:rsid w:val="00502898"/>
    <w:rsid w:val="00503938"/>
    <w:rsid w:val="00505B13"/>
    <w:rsid w:val="00506A83"/>
    <w:rsid w:val="0051147B"/>
    <w:rsid w:val="00511BFF"/>
    <w:rsid w:val="00512278"/>
    <w:rsid w:val="00513B88"/>
    <w:rsid w:val="00514673"/>
    <w:rsid w:val="0051590B"/>
    <w:rsid w:val="00516D8D"/>
    <w:rsid w:val="0051717D"/>
    <w:rsid w:val="0051764D"/>
    <w:rsid w:val="00517905"/>
    <w:rsid w:val="00517A8F"/>
    <w:rsid w:val="00520171"/>
    <w:rsid w:val="00520AD3"/>
    <w:rsid w:val="005210BE"/>
    <w:rsid w:val="0052177A"/>
    <w:rsid w:val="00521910"/>
    <w:rsid w:val="00522209"/>
    <w:rsid w:val="00523DAF"/>
    <w:rsid w:val="00524E9E"/>
    <w:rsid w:val="00524EC7"/>
    <w:rsid w:val="0052661E"/>
    <w:rsid w:val="0052776F"/>
    <w:rsid w:val="00531423"/>
    <w:rsid w:val="00531A71"/>
    <w:rsid w:val="005328B9"/>
    <w:rsid w:val="00533607"/>
    <w:rsid w:val="00534B5F"/>
    <w:rsid w:val="005362B8"/>
    <w:rsid w:val="00536E31"/>
    <w:rsid w:val="00537CF4"/>
    <w:rsid w:val="00540BE3"/>
    <w:rsid w:val="005438E4"/>
    <w:rsid w:val="00544897"/>
    <w:rsid w:val="00545601"/>
    <w:rsid w:val="00545882"/>
    <w:rsid w:val="00546298"/>
    <w:rsid w:val="0055005D"/>
    <w:rsid w:val="00550AC9"/>
    <w:rsid w:val="005516C9"/>
    <w:rsid w:val="005516E0"/>
    <w:rsid w:val="00552594"/>
    <w:rsid w:val="00552FFA"/>
    <w:rsid w:val="005531E1"/>
    <w:rsid w:val="0055335A"/>
    <w:rsid w:val="0055345A"/>
    <w:rsid w:val="00553482"/>
    <w:rsid w:val="00553AA7"/>
    <w:rsid w:val="00554157"/>
    <w:rsid w:val="0055627A"/>
    <w:rsid w:val="00557ED4"/>
    <w:rsid w:val="00560246"/>
    <w:rsid w:val="00562FC3"/>
    <w:rsid w:val="0056303B"/>
    <w:rsid w:val="0056354E"/>
    <w:rsid w:val="00564B37"/>
    <w:rsid w:val="00565ADE"/>
    <w:rsid w:val="00566565"/>
    <w:rsid w:val="00566DC0"/>
    <w:rsid w:val="00567494"/>
    <w:rsid w:val="005724FA"/>
    <w:rsid w:val="00573054"/>
    <w:rsid w:val="00573332"/>
    <w:rsid w:val="00573365"/>
    <w:rsid w:val="00573DD4"/>
    <w:rsid w:val="00574396"/>
    <w:rsid w:val="0057441D"/>
    <w:rsid w:val="00575949"/>
    <w:rsid w:val="00576CD0"/>
    <w:rsid w:val="00577015"/>
    <w:rsid w:val="00577F78"/>
    <w:rsid w:val="00580259"/>
    <w:rsid w:val="005805D0"/>
    <w:rsid w:val="00581695"/>
    <w:rsid w:val="00581E66"/>
    <w:rsid w:val="005821B2"/>
    <w:rsid w:val="005821F1"/>
    <w:rsid w:val="00582378"/>
    <w:rsid w:val="00583343"/>
    <w:rsid w:val="0058388F"/>
    <w:rsid w:val="00585F33"/>
    <w:rsid w:val="005900BC"/>
    <w:rsid w:val="00592D25"/>
    <w:rsid w:val="005941D3"/>
    <w:rsid w:val="005949E0"/>
    <w:rsid w:val="00594E24"/>
    <w:rsid w:val="0059649D"/>
    <w:rsid w:val="00596563"/>
    <w:rsid w:val="0059728E"/>
    <w:rsid w:val="005A1752"/>
    <w:rsid w:val="005A1FD8"/>
    <w:rsid w:val="005A2DCB"/>
    <w:rsid w:val="005A3D25"/>
    <w:rsid w:val="005A45D0"/>
    <w:rsid w:val="005A4AF2"/>
    <w:rsid w:val="005A5CE3"/>
    <w:rsid w:val="005A61C7"/>
    <w:rsid w:val="005A78A2"/>
    <w:rsid w:val="005B2000"/>
    <w:rsid w:val="005B21B6"/>
    <w:rsid w:val="005B2C09"/>
    <w:rsid w:val="005B3D1E"/>
    <w:rsid w:val="005B4732"/>
    <w:rsid w:val="005B47DB"/>
    <w:rsid w:val="005B50F4"/>
    <w:rsid w:val="005B6B38"/>
    <w:rsid w:val="005B7341"/>
    <w:rsid w:val="005C13F8"/>
    <w:rsid w:val="005C1960"/>
    <w:rsid w:val="005C2443"/>
    <w:rsid w:val="005C37FC"/>
    <w:rsid w:val="005C474B"/>
    <w:rsid w:val="005C66C7"/>
    <w:rsid w:val="005C6887"/>
    <w:rsid w:val="005D0559"/>
    <w:rsid w:val="005D1075"/>
    <w:rsid w:val="005D1433"/>
    <w:rsid w:val="005D1DB0"/>
    <w:rsid w:val="005D1E6D"/>
    <w:rsid w:val="005D2360"/>
    <w:rsid w:val="005D2F07"/>
    <w:rsid w:val="005D3BCC"/>
    <w:rsid w:val="005D3D17"/>
    <w:rsid w:val="005D3F8C"/>
    <w:rsid w:val="005D5932"/>
    <w:rsid w:val="005E23A9"/>
    <w:rsid w:val="005E2A36"/>
    <w:rsid w:val="005E355A"/>
    <w:rsid w:val="005E4FB0"/>
    <w:rsid w:val="005E5B1D"/>
    <w:rsid w:val="005E66B1"/>
    <w:rsid w:val="005F0956"/>
    <w:rsid w:val="005F119A"/>
    <w:rsid w:val="005F28C7"/>
    <w:rsid w:val="005F2FA1"/>
    <w:rsid w:val="005F3D7E"/>
    <w:rsid w:val="005F3E2E"/>
    <w:rsid w:val="005F3FA7"/>
    <w:rsid w:val="005F52B7"/>
    <w:rsid w:val="005F5BDD"/>
    <w:rsid w:val="005F739D"/>
    <w:rsid w:val="006001C9"/>
    <w:rsid w:val="0060145B"/>
    <w:rsid w:val="0060225C"/>
    <w:rsid w:val="00602B55"/>
    <w:rsid w:val="00603442"/>
    <w:rsid w:val="00603A5D"/>
    <w:rsid w:val="00603A74"/>
    <w:rsid w:val="0060475A"/>
    <w:rsid w:val="006075DC"/>
    <w:rsid w:val="00607BD8"/>
    <w:rsid w:val="00610446"/>
    <w:rsid w:val="00610F9E"/>
    <w:rsid w:val="0061191B"/>
    <w:rsid w:val="00612766"/>
    <w:rsid w:val="006144C7"/>
    <w:rsid w:val="00614F9D"/>
    <w:rsid w:val="00616858"/>
    <w:rsid w:val="00616DF1"/>
    <w:rsid w:val="00620369"/>
    <w:rsid w:val="006214E8"/>
    <w:rsid w:val="0062205D"/>
    <w:rsid w:val="006222ED"/>
    <w:rsid w:val="00623152"/>
    <w:rsid w:val="0062388C"/>
    <w:rsid w:val="00624A2E"/>
    <w:rsid w:val="00625413"/>
    <w:rsid w:val="006260B1"/>
    <w:rsid w:val="00626605"/>
    <w:rsid w:val="0062706B"/>
    <w:rsid w:val="00627A51"/>
    <w:rsid w:val="00627BF3"/>
    <w:rsid w:val="00630187"/>
    <w:rsid w:val="00630227"/>
    <w:rsid w:val="00630679"/>
    <w:rsid w:val="00631DF4"/>
    <w:rsid w:val="0063203D"/>
    <w:rsid w:val="006333EF"/>
    <w:rsid w:val="00633658"/>
    <w:rsid w:val="006351F4"/>
    <w:rsid w:val="00636593"/>
    <w:rsid w:val="00637AE5"/>
    <w:rsid w:val="00640207"/>
    <w:rsid w:val="00640CE2"/>
    <w:rsid w:val="006436A8"/>
    <w:rsid w:val="00646A4B"/>
    <w:rsid w:val="006474F2"/>
    <w:rsid w:val="00647D37"/>
    <w:rsid w:val="00651146"/>
    <w:rsid w:val="006517FB"/>
    <w:rsid w:val="00651C2C"/>
    <w:rsid w:val="00651FFB"/>
    <w:rsid w:val="00653271"/>
    <w:rsid w:val="006538F5"/>
    <w:rsid w:val="00653E9F"/>
    <w:rsid w:val="0065525E"/>
    <w:rsid w:val="0065530A"/>
    <w:rsid w:val="00656E5E"/>
    <w:rsid w:val="0065796D"/>
    <w:rsid w:val="00657BEC"/>
    <w:rsid w:val="0066080B"/>
    <w:rsid w:val="006608B3"/>
    <w:rsid w:val="0066226A"/>
    <w:rsid w:val="00665DD2"/>
    <w:rsid w:val="00666915"/>
    <w:rsid w:val="006669E2"/>
    <w:rsid w:val="0067060D"/>
    <w:rsid w:val="0067084E"/>
    <w:rsid w:val="00670C22"/>
    <w:rsid w:val="00670C5E"/>
    <w:rsid w:val="00670F90"/>
    <w:rsid w:val="0067139D"/>
    <w:rsid w:val="006726D8"/>
    <w:rsid w:val="00672F3B"/>
    <w:rsid w:val="0067366A"/>
    <w:rsid w:val="006760CE"/>
    <w:rsid w:val="00676774"/>
    <w:rsid w:val="00676C65"/>
    <w:rsid w:val="00680CF0"/>
    <w:rsid w:val="00681BCE"/>
    <w:rsid w:val="006823C2"/>
    <w:rsid w:val="00682CD2"/>
    <w:rsid w:val="00686A10"/>
    <w:rsid w:val="006902D4"/>
    <w:rsid w:val="00691013"/>
    <w:rsid w:val="00692860"/>
    <w:rsid w:val="00692913"/>
    <w:rsid w:val="00692CE9"/>
    <w:rsid w:val="00694603"/>
    <w:rsid w:val="00694CCA"/>
    <w:rsid w:val="006967DA"/>
    <w:rsid w:val="006971A1"/>
    <w:rsid w:val="006A23B9"/>
    <w:rsid w:val="006A300F"/>
    <w:rsid w:val="006A46B2"/>
    <w:rsid w:val="006A5C87"/>
    <w:rsid w:val="006A5C8F"/>
    <w:rsid w:val="006A64B1"/>
    <w:rsid w:val="006A78B2"/>
    <w:rsid w:val="006A7C19"/>
    <w:rsid w:val="006B054C"/>
    <w:rsid w:val="006B0FA2"/>
    <w:rsid w:val="006B120E"/>
    <w:rsid w:val="006B1DC8"/>
    <w:rsid w:val="006B1E58"/>
    <w:rsid w:val="006B2639"/>
    <w:rsid w:val="006B6742"/>
    <w:rsid w:val="006B6EC7"/>
    <w:rsid w:val="006C09F3"/>
    <w:rsid w:val="006C128A"/>
    <w:rsid w:val="006C1AE1"/>
    <w:rsid w:val="006C31B8"/>
    <w:rsid w:val="006C4FC1"/>
    <w:rsid w:val="006C580A"/>
    <w:rsid w:val="006C783D"/>
    <w:rsid w:val="006D1D60"/>
    <w:rsid w:val="006D5E3E"/>
    <w:rsid w:val="006D60CA"/>
    <w:rsid w:val="006D6D4B"/>
    <w:rsid w:val="006D6F0D"/>
    <w:rsid w:val="006E0853"/>
    <w:rsid w:val="006E1537"/>
    <w:rsid w:val="006E16FD"/>
    <w:rsid w:val="006E2619"/>
    <w:rsid w:val="006E268D"/>
    <w:rsid w:val="006E3DDE"/>
    <w:rsid w:val="006E5427"/>
    <w:rsid w:val="006E67B7"/>
    <w:rsid w:val="006E6F40"/>
    <w:rsid w:val="006F65B2"/>
    <w:rsid w:val="0070161E"/>
    <w:rsid w:val="00701EDB"/>
    <w:rsid w:val="007036E6"/>
    <w:rsid w:val="0070387D"/>
    <w:rsid w:val="0070423D"/>
    <w:rsid w:val="007050A6"/>
    <w:rsid w:val="00705D72"/>
    <w:rsid w:val="0070623B"/>
    <w:rsid w:val="007068FF"/>
    <w:rsid w:val="00707C21"/>
    <w:rsid w:val="00711D51"/>
    <w:rsid w:val="00712760"/>
    <w:rsid w:val="00712A00"/>
    <w:rsid w:val="00712C0D"/>
    <w:rsid w:val="007140F6"/>
    <w:rsid w:val="0071421A"/>
    <w:rsid w:val="007143FB"/>
    <w:rsid w:val="00715508"/>
    <w:rsid w:val="007175B0"/>
    <w:rsid w:val="00721473"/>
    <w:rsid w:val="00722A09"/>
    <w:rsid w:val="00723067"/>
    <w:rsid w:val="00723E16"/>
    <w:rsid w:val="00724132"/>
    <w:rsid w:val="00724213"/>
    <w:rsid w:val="007244A2"/>
    <w:rsid w:val="00725244"/>
    <w:rsid w:val="00726293"/>
    <w:rsid w:val="00726BF9"/>
    <w:rsid w:val="00731ED3"/>
    <w:rsid w:val="00732921"/>
    <w:rsid w:val="00732AB7"/>
    <w:rsid w:val="00732D83"/>
    <w:rsid w:val="00732DE8"/>
    <w:rsid w:val="007331D3"/>
    <w:rsid w:val="00734461"/>
    <w:rsid w:val="00734652"/>
    <w:rsid w:val="00734A4F"/>
    <w:rsid w:val="00736200"/>
    <w:rsid w:val="007364F7"/>
    <w:rsid w:val="00737B74"/>
    <w:rsid w:val="007417E0"/>
    <w:rsid w:val="00741D57"/>
    <w:rsid w:val="0074244E"/>
    <w:rsid w:val="00742D88"/>
    <w:rsid w:val="00743D44"/>
    <w:rsid w:val="00744284"/>
    <w:rsid w:val="00746CE2"/>
    <w:rsid w:val="007472FF"/>
    <w:rsid w:val="00747590"/>
    <w:rsid w:val="00747C65"/>
    <w:rsid w:val="00750648"/>
    <w:rsid w:val="00750930"/>
    <w:rsid w:val="007515FC"/>
    <w:rsid w:val="00751D02"/>
    <w:rsid w:val="007521E7"/>
    <w:rsid w:val="00753E9F"/>
    <w:rsid w:val="00754F0F"/>
    <w:rsid w:val="00760436"/>
    <w:rsid w:val="007607E3"/>
    <w:rsid w:val="007659B8"/>
    <w:rsid w:val="00766BB9"/>
    <w:rsid w:val="0076781B"/>
    <w:rsid w:val="00767BAA"/>
    <w:rsid w:val="00770095"/>
    <w:rsid w:val="00771FBC"/>
    <w:rsid w:val="00773A24"/>
    <w:rsid w:val="00773C5A"/>
    <w:rsid w:val="007752CE"/>
    <w:rsid w:val="00776406"/>
    <w:rsid w:val="00777316"/>
    <w:rsid w:val="00780209"/>
    <w:rsid w:val="00781BD7"/>
    <w:rsid w:val="00781BEE"/>
    <w:rsid w:val="007857E0"/>
    <w:rsid w:val="007868AE"/>
    <w:rsid w:val="00786E18"/>
    <w:rsid w:val="00787304"/>
    <w:rsid w:val="007901AD"/>
    <w:rsid w:val="007903A5"/>
    <w:rsid w:val="0079051D"/>
    <w:rsid w:val="00790A29"/>
    <w:rsid w:val="00790D0B"/>
    <w:rsid w:val="00791849"/>
    <w:rsid w:val="007928C7"/>
    <w:rsid w:val="0079384D"/>
    <w:rsid w:val="00794CE7"/>
    <w:rsid w:val="00796224"/>
    <w:rsid w:val="00796252"/>
    <w:rsid w:val="00796327"/>
    <w:rsid w:val="007973D5"/>
    <w:rsid w:val="007A2F22"/>
    <w:rsid w:val="007A3A49"/>
    <w:rsid w:val="007A3C85"/>
    <w:rsid w:val="007A3FE0"/>
    <w:rsid w:val="007A4617"/>
    <w:rsid w:val="007A599E"/>
    <w:rsid w:val="007A5D28"/>
    <w:rsid w:val="007A5F26"/>
    <w:rsid w:val="007A7E82"/>
    <w:rsid w:val="007B0016"/>
    <w:rsid w:val="007B0385"/>
    <w:rsid w:val="007B07E2"/>
    <w:rsid w:val="007B17B4"/>
    <w:rsid w:val="007B2FEF"/>
    <w:rsid w:val="007B3813"/>
    <w:rsid w:val="007B3ED2"/>
    <w:rsid w:val="007B4740"/>
    <w:rsid w:val="007B5D1D"/>
    <w:rsid w:val="007B619F"/>
    <w:rsid w:val="007B7167"/>
    <w:rsid w:val="007C047F"/>
    <w:rsid w:val="007C0683"/>
    <w:rsid w:val="007C1748"/>
    <w:rsid w:val="007C25D6"/>
    <w:rsid w:val="007C3ECD"/>
    <w:rsid w:val="007C3FE6"/>
    <w:rsid w:val="007C472E"/>
    <w:rsid w:val="007C59C8"/>
    <w:rsid w:val="007C6651"/>
    <w:rsid w:val="007C73F1"/>
    <w:rsid w:val="007C742E"/>
    <w:rsid w:val="007D05F1"/>
    <w:rsid w:val="007D1664"/>
    <w:rsid w:val="007D243D"/>
    <w:rsid w:val="007D299D"/>
    <w:rsid w:val="007D36CE"/>
    <w:rsid w:val="007D4270"/>
    <w:rsid w:val="007D4291"/>
    <w:rsid w:val="007D766C"/>
    <w:rsid w:val="007E1021"/>
    <w:rsid w:val="007E1F62"/>
    <w:rsid w:val="007E33D4"/>
    <w:rsid w:val="007E43D2"/>
    <w:rsid w:val="007E54B7"/>
    <w:rsid w:val="007E66C1"/>
    <w:rsid w:val="007E6DF8"/>
    <w:rsid w:val="007E772B"/>
    <w:rsid w:val="007F0850"/>
    <w:rsid w:val="007F1612"/>
    <w:rsid w:val="007F2507"/>
    <w:rsid w:val="007F52D7"/>
    <w:rsid w:val="007F6E92"/>
    <w:rsid w:val="007F712B"/>
    <w:rsid w:val="007F7A1F"/>
    <w:rsid w:val="00802871"/>
    <w:rsid w:val="008038AD"/>
    <w:rsid w:val="00805006"/>
    <w:rsid w:val="008050E4"/>
    <w:rsid w:val="00805B85"/>
    <w:rsid w:val="0080603A"/>
    <w:rsid w:val="008062EA"/>
    <w:rsid w:val="00811068"/>
    <w:rsid w:val="00813085"/>
    <w:rsid w:val="00814F93"/>
    <w:rsid w:val="00814FD7"/>
    <w:rsid w:val="00815022"/>
    <w:rsid w:val="008153F0"/>
    <w:rsid w:val="00815ABF"/>
    <w:rsid w:val="008164EE"/>
    <w:rsid w:val="00820696"/>
    <w:rsid w:val="00820AA2"/>
    <w:rsid w:val="008213BE"/>
    <w:rsid w:val="00821ED6"/>
    <w:rsid w:val="008239EC"/>
    <w:rsid w:val="0082529B"/>
    <w:rsid w:val="0082546E"/>
    <w:rsid w:val="00825A34"/>
    <w:rsid w:val="00827924"/>
    <w:rsid w:val="0083083F"/>
    <w:rsid w:val="00831A3D"/>
    <w:rsid w:val="00833301"/>
    <w:rsid w:val="008339C4"/>
    <w:rsid w:val="00834879"/>
    <w:rsid w:val="008350BE"/>
    <w:rsid w:val="00835416"/>
    <w:rsid w:val="00835581"/>
    <w:rsid w:val="00835D38"/>
    <w:rsid w:val="00836B1D"/>
    <w:rsid w:val="00841425"/>
    <w:rsid w:val="008414D4"/>
    <w:rsid w:val="0084252A"/>
    <w:rsid w:val="00842F82"/>
    <w:rsid w:val="0084345C"/>
    <w:rsid w:val="00843687"/>
    <w:rsid w:val="0084382D"/>
    <w:rsid w:val="008442FD"/>
    <w:rsid w:val="00844C2D"/>
    <w:rsid w:val="008453A2"/>
    <w:rsid w:val="0084680A"/>
    <w:rsid w:val="0084696D"/>
    <w:rsid w:val="00846CB9"/>
    <w:rsid w:val="00852A8C"/>
    <w:rsid w:val="00854EBC"/>
    <w:rsid w:val="008554E6"/>
    <w:rsid w:val="008574F1"/>
    <w:rsid w:val="00860044"/>
    <w:rsid w:val="00860637"/>
    <w:rsid w:val="00861729"/>
    <w:rsid w:val="00861D87"/>
    <w:rsid w:val="00861E24"/>
    <w:rsid w:val="00863613"/>
    <w:rsid w:val="008637E1"/>
    <w:rsid w:val="00863C45"/>
    <w:rsid w:val="008646BA"/>
    <w:rsid w:val="0086715B"/>
    <w:rsid w:val="00867C20"/>
    <w:rsid w:val="008705DB"/>
    <w:rsid w:val="00871D6B"/>
    <w:rsid w:val="0087245F"/>
    <w:rsid w:val="0087271A"/>
    <w:rsid w:val="00872F1D"/>
    <w:rsid w:val="00874519"/>
    <w:rsid w:val="0087704D"/>
    <w:rsid w:val="00880098"/>
    <w:rsid w:val="008807B7"/>
    <w:rsid w:val="00881834"/>
    <w:rsid w:val="008822A1"/>
    <w:rsid w:val="00882F82"/>
    <w:rsid w:val="0088338B"/>
    <w:rsid w:val="00883575"/>
    <w:rsid w:val="00883B3D"/>
    <w:rsid w:val="00883ECC"/>
    <w:rsid w:val="008869E2"/>
    <w:rsid w:val="0089124D"/>
    <w:rsid w:val="008912EB"/>
    <w:rsid w:val="00891C0E"/>
    <w:rsid w:val="00893278"/>
    <w:rsid w:val="008948AA"/>
    <w:rsid w:val="00895E5E"/>
    <w:rsid w:val="008A112F"/>
    <w:rsid w:val="008A2972"/>
    <w:rsid w:val="008A46E4"/>
    <w:rsid w:val="008A7A43"/>
    <w:rsid w:val="008A7AF9"/>
    <w:rsid w:val="008A7C05"/>
    <w:rsid w:val="008A7D69"/>
    <w:rsid w:val="008B03AF"/>
    <w:rsid w:val="008B044A"/>
    <w:rsid w:val="008B0BE1"/>
    <w:rsid w:val="008B14E4"/>
    <w:rsid w:val="008B1F77"/>
    <w:rsid w:val="008B2421"/>
    <w:rsid w:val="008B3455"/>
    <w:rsid w:val="008B454C"/>
    <w:rsid w:val="008B695F"/>
    <w:rsid w:val="008B7366"/>
    <w:rsid w:val="008C293D"/>
    <w:rsid w:val="008C34E6"/>
    <w:rsid w:val="008C6151"/>
    <w:rsid w:val="008C6341"/>
    <w:rsid w:val="008D18D5"/>
    <w:rsid w:val="008D1A30"/>
    <w:rsid w:val="008D2A8C"/>
    <w:rsid w:val="008D3ED9"/>
    <w:rsid w:val="008D454F"/>
    <w:rsid w:val="008D5749"/>
    <w:rsid w:val="008D5B09"/>
    <w:rsid w:val="008D5B17"/>
    <w:rsid w:val="008D5DE0"/>
    <w:rsid w:val="008D6884"/>
    <w:rsid w:val="008D73F6"/>
    <w:rsid w:val="008D7756"/>
    <w:rsid w:val="008E04FB"/>
    <w:rsid w:val="008E0EB9"/>
    <w:rsid w:val="008E14FD"/>
    <w:rsid w:val="008E17CB"/>
    <w:rsid w:val="008E357B"/>
    <w:rsid w:val="008E3F5E"/>
    <w:rsid w:val="008E45FA"/>
    <w:rsid w:val="008E5E44"/>
    <w:rsid w:val="008E6733"/>
    <w:rsid w:val="008E6DF6"/>
    <w:rsid w:val="008E745F"/>
    <w:rsid w:val="008E7640"/>
    <w:rsid w:val="008F1DED"/>
    <w:rsid w:val="008F203A"/>
    <w:rsid w:val="008F2C22"/>
    <w:rsid w:val="008F3527"/>
    <w:rsid w:val="008F45BD"/>
    <w:rsid w:val="008F472F"/>
    <w:rsid w:val="008F5FB7"/>
    <w:rsid w:val="008F65DD"/>
    <w:rsid w:val="008F7602"/>
    <w:rsid w:val="00900F87"/>
    <w:rsid w:val="009014E1"/>
    <w:rsid w:val="00902CC6"/>
    <w:rsid w:val="0090306A"/>
    <w:rsid w:val="00903A0A"/>
    <w:rsid w:val="00903B21"/>
    <w:rsid w:val="009046CC"/>
    <w:rsid w:val="00904C3F"/>
    <w:rsid w:val="00907388"/>
    <w:rsid w:val="00910DE5"/>
    <w:rsid w:val="009112E6"/>
    <w:rsid w:val="00911533"/>
    <w:rsid w:val="009120A0"/>
    <w:rsid w:val="009131F3"/>
    <w:rsid w:val="009138DE"/>
    <w:rsid w:val="00913BFD"/>
    <w:rsid w:val="00914564"/>
    <w:rsid w:val="009203A3"/>
    <w:rsid w:val="00920E90"/>
    <w:rsid w:val="00922128"/>
    <w:rsid w:val="00922432"/>
    <w:rsid w:val="009237D6"/>
    <w:rsid w:val="00923CEA"/>
    <w:rsid w:val="009241CD"/>
    <w:rsid w:val="009244C0"/>
    <w:rsid w:val="00924C49"/>
    <w:rsid w:val="00924D48"/>
    <w:rsid w:val="00924F3B"/>
    <w:rsid w:val="009256A9"/>
    <w:rsid w:val="00925852"/>
    <w:rsid w:val="00925D72"/>
    <w:rsid w:val="00926B28"/>
    <w:rsid w:val="009304A3"/>
    <w:rsid w:val="009333CB"/>
    <w:rsid w:val="009342B1"/>
    <w:rsid w:val="00934C98"/>
    <w:rsid w:val="00934E68"/>
    <w:rsid w:val="0093602C"/>
    <w:rsid w:val="009369F5"/>
    <w:rsid w:val="00937D7C"/>
    <w:rsid w:val="00937DAC"/>
    <w:rsid w:val="00940F56"/>
    <w:rsid w:val="009416A1"/>
    <w:rsid w:val="00942102"/>
    <w:rsid w:val="00942BF3"/>
    <w:rsid w:val="00943A43"/>
    <w:rsid w:val="00943C09"/>
    <w:rsid w:val="00943FE2"/>
    <w:rsid w:val="00944822"/>
    <w:rsid w:val="00945447"/>
    <w:rsid w:val="009457FF"/>
    <w:rsid w:val="00945C9C"/>
    <w:rsid w:val="0094609D"/>
    <w:rsid w:val="00946272"/>
    <w:rsid w:val="009468B0"/>
    <w:rsid w:val="00947153"/>
    <w:rsid w:val="00947DDA"/>
    <w:rsid w:val="00950384"/>
    <w:rsid w:val="009503FE"/>
    <w:rsid w:val="00950A98"/>
    <w:rsid w:val="0095212F"/>
    <w:rsid w:val="00952396"/>
    <w:rsid w:val="00954A88"/>
    <w:rsid w:val="00955388"/>
    <w:rsid w:val="00955C0F"/>
    <w:rsid w:val="00956731"/>
    <w:rsid w:val="00961CEC"/>
    <w:rsid w:val="00962384"/>
    <w:rsid w:val="009627AE"/>
    <w:rsid w:val="00962914"/>
    <w:rsid w:val="00967312"/>
    <w:rsid w:val="00970C64"/>
    <w:rsid w:val="009742E1"/>
    <w:rsid w:val="00974F53"/>
    <w:rsid w:val="00974F78"/>
    <w:rsid w:val="009769C5"/>
    <w:rsid w:val="009770F0"/>
    <w:rsid w:val="00977F11"/>
    <w:rsid w:val="00982329"/>
    <w:rsid w:val="00982BDA"/>
    <w:rsid w:val="00984849"/>
    <w:rsid w:val="00986E9C"/>
    <w:rsid w:val="00986EAD"/>
    <w:rsid w:val="00986F5E"/>
    <w:rsid w:val="009872F8"/>
    <w:rsid w:val="00991301"/>
    <w:rsid w:val="00992A6C"/>
    <w:rsid w:val="00992F82"/>
    <w:rsid w:val="0099307C"/>
    <w:rsid w:val="00993758"/>
    <w:rsid w:val="009950FC"/>
    <w:rsid w:val="00996E3E"/>
    <w:rsid w:val="0099749E"/>
    <w:rsid w:val="009A01C1"/>
    <w:rsid w:val="009A03EE"/>
    <w:rsid w:val="009A062E"/>
    <w:rsid w:val="009A1136"/>
    <w:rsid w:val="009A4128"/>
    <w:rsid w:val="009A50B3"/>
    <w:rsid w:val="009A7D93"/>
    <w:rsid w:val="009B021A"/>
    <w:rsid w:val="009B0885"/>
    <w:rsid w:val="009B12AD"/>
    <w:rsid w:val="009B13FE"/>
    <w:rsid w:val="009B29FB"/>
    <w:rsid w:val="009B2F7F"/>
    <w:rsid w:val="009B45B2"/>
    <w:rsid w:val="009B473C"/>
    <w:rsid w:val="009B4C74"/>
    <w:rsid w:val="009B4E79"/>
    <w:rsid w:val="009B7AAD"/>
    <w:rsid w:val="009C19F2"/>
    <w:rsid w:val="009C3703"/>
    <w:rsid w:val="009C505A"/>
    <w:rsid w:val="009C6693"/>
    <w:rsid w:val="009C7415"/>
    <w:rsid w:val="009D00B8"/>
    <w:rsid w:val="009D0223"/>
    <w:rsid w:val="009D0B30"/>
    <w:rsid w:val="009D18B7"/>
    <w:rsid w:val="009D248B"/>
    <w:rsid w:val="009D365E"/>
    <w:rsid w:val="009D38DA"/>
    <w:rsid w:val="009D5DB4"/>
    <w:rsid w:val="009D7C3D"/>
    <w:rsid w:val="009E16CF"/>
    <w:rsid w:val="009E1F7C"/>
    <w:rsid w:val="009E23CE"/>
    <w:rsid w:val="009E3C6E"/>
    <w:rsid w:val="009E4DAE"/>
    <w:rsid w:val="009E5201"/>
    <w:rsid w:val="009F00BB"/>
    <w:rsid w:val="009F175C"/>
    <w:rsid w:val="009F35F1"/>
    <w:rsid w:val="009F3B1D"/>
    <w:rsid w:val="009F5D98"/>
    <w:rsid w:val="009F6152"/>
    <w:rsid w:val="009F6711"/>
    <w:rsid w:val="009F6BB5"/>
    <w:rsid w:val="009F7637"/>
    <w:rsid w:val="00A04741"/>
    <w:rsid w:val="00A048B4"/>
    <w:rsid w:val="00A05469"/>
    <w:rsid w:val="00A05D75"/>
    <w:rsid w:val="00A05FBE"/>
    <w:rsid w:val="00A06B2A"/>
    <w:rsid w:val="00A074F9"/>
    <w:rsid w:val="00A07AA6"/>
    <w:rsid w:val="00A10FEF"/>
    <w:rsid w:val="00A1202D"/>
    <w:rsid w:val="00A148ED"/>
    <w:rsid w:val="00A1619E"/>
    <w:rsid w:val="00A1749E"/>
    <w:rsid w:val="00A217C3"/>
    <w:rsid w:val="00A21E88"/>
    <w:rsid w:val="00A22A48"/>
    <w:rsid w:val="00A22B6A"/>
    <w:rsid w:val="00A244AD"/>
    <w:rsid w:val="00A24E70"/>
    <w:rsid w:val="00A31AD4"/>
    <w:rsid w:val="00A32CF5"/>
    <w:rsid w:val="00A32F0E"/>
    <w:rsid w:val="00A33017"/>
    <w:rsid w:val="00A330C8"/>
    <w:rsid w:val="00A33D4D"/>
    <w:rsid w:val="00A33F3C"/>
    <w:rsid w:val="00A341AE"/>
    <w:rsid w:val="00A3502A"/>
    <w:rsid w:val="00A37B94"/>
    <w:rsid w:val="00A42076"/>
    <w:rsid w:val="00A428B2"/>
    <w:rsid w:val="00A42B15"/>
    <w:rsid w:val="00A42F5A"/>
    <w:rsid w:val="00A433BA"/>
    <w:rsid w:val="00A43E3E"/>
    <w:rsid w:val="00A44A86"/>
    <w:rsid w:val="00A45489"/>
    <w:rsid w:val="00A461F1"/>
    <w:rsid w:val="00A46622"/>
    <w:rsid w:val="00A47031"/>
    <w:rsid w:val="00A50206"/>
    <w:rsid w:val="00A51F69"/>
    <w:rsid w:val="00A529D6"/>
    <w:rsid w:val="00A537A2"/>
    <w:rsid w:val="00A5555E"/>
    <w:rsid w:val="00A55C0E"/>
    <w:rsid w:val="00A56BF0"/>
    <w:rsid w:val="00A606C9"/>
    <w:rsid w:val="00A60EB5"/>
    <w:rsid w:val="00A61540"/>
    <w:rsid w:val="00A6284B"/>
    <w:rsid w:val="00A628D7"/>
    <w:rsid w:val="00A63342"/>
    <w:rsid w:val="00A64AFA"/>
    <w:rsid w:val="00A65A31"/>
    <w:rsid w:val="00A66232"/>
    <w:rsid w:val="00A67074"/>
    <w:rsid w:val="00A71F58"/>
    <w:rsid w:val="00A72A40"/>
    <w:rsid w:val="00A72E7B"/>
    <w:rsid w:val="00A73390"/>
    <w:rsid w:val="00A73AC7"/>
    <w:rsid w:val="00A765CD"/>
    <w:rsid w:val="00A76771"/>
    <w:rsid w:val="00A77C5D"/>
    <w:rsid w:val="00A8041D"/>
    <w:rsid w:val="00A8095D"/>
    <w:rsid w:val="00A80B29"/>
    <w:rsid w:val="00A839E1"/>
    <w:rsid w:val="00A843F6"/>
    <w:rsid w:val="00A84524"/>
    <w:rsid w:val="00A86839"/>
    <w:rsid w:val="00A872B8"/>
    <w:rsid w:val="00A9137E"/>
    <w:rsid w:val="00A91683"/>
    <w:rsid w:val="00A9204F"/>
    <w:rsid w:val="00A92806"/>
    <w:rsid w:val="00A93B4F"/>
    <w:rsid w:val="00A946D2"/>
    <w:rsid w:val="00A951BD"/>
    <w:rsid w:val="00A961FE"/>
    <w:rsid w:val="00A96F9A"/>
    <w:rsid w:val="00A97266"/>
    <w:rsid w:val="00AA1A48"/>
    <w:rsid w:val="00AA23BC"/>
    <w:rsid w:val="00AA326A"/>
    <w:rsid w:val="00AA3F3A"/>
    <w:rsid w:val="00AA4852"/>
    <w:rsid w:val="00AA6C65"/>
    <w:rsid w:val="00AB0523"/>
    <w:rsid w:val="00AB0C37"/>
    <w:rsid w:val="00AB1B65"/>
    <w:rsid w:val="00AB3AC0"/>
    <w:rsid w:val="00AB4D51"/>
    <w:rsid w:val="00AB4FEB"/>
    <w:rsid w:val="00AB5E1B"/>
    <w:rsid w:val="00AB5F95"/>
    <w:rsid w:val="00AB6170"/>
    <w:rsid w:val="00AB6792"/>
    <w:rsid w:val="00AB7DB3"/>
    <w:rsid w:val="00AC032C"/>
    <w:rsid w:val="00AC15E9"/>
    <w:rsid w:val="00AC2452"/>
    <w:rsid w:val="00AC29F7"/>
    <w:rsid w:val="00AC3C98"/>
    <w:rsid w:val="00AC65F1"/>
    <w:rsid w:val="00AC74DB"/>
    <w:rsid w:val="00AD027E"/>
    <w:rsid w:val="00AD1E1B"/>
    <w:rsid w:val="00AD1F7F"/>
    <w:rsid w:val="00AD2239"/>
    <w:rsid w:val="00AD233F"/>
    <w:rsid w:val="00AD2F75"/>
    <w:rsid w:val="00AD3467"/>
    <w:rsid w:val="00AD6E61"/>
    <w:rsid w:val="00AD7199"/>
    <w:rsid w:val="00AD73A5"/>
    <w:rsid w:val="00AD7C79"/>
    <w:rsid w:val="00AE1097"/>
    <w:rsid w:val="00AE1679"/>
    <w:rsid w:val="00AE1A1B"/>
    <w:rsid w:val="00AE3010"/>
    <w:rsid w:val="00AE3834"/>
    <w:rsid w:val="00AF2255"/>
    <w:rsid w:val="00AF2693"/>
    <w:rsid w:val="00AF33B6"/>
    <w:rsid w:val="00AF48FB"/>
    <w:rsid w:val="00AF530C"/>
    <w:rsid w:val="00AF57AE"/>
    <w:rsid w:val="00AF588B"/>
    <w:rsid w:val="00AF5FFE"/>
    <w:rsid w:val="00AF620E"/>
    <w:rsid w:val="00AF6B27"/>
    <w:rsid w:val="00AF7B6F"/>
    <w:rsid w:val="00B00B68"/>
    <w:rsid w:val="00B02EEF"/>
    <w:rsid w:val="00B03B90"/>
    <w:rsid w:val="00B042B7"/>
    <w:rsid w:val="00B04CE4"/>
    <w:rsid w:val="00B073A8"/>
    <w:rsid w:val="00B07E94"/>
    <w:rsid w:val="00B10813"/>
    <w:rsid w:val="00B10D64"/>
    <w:rsid w:val="00B1198D"/>
    <w:rsid w:val="00B12E0E"/>
    <w:rsid w:val="00B1318D"/>
    <w:rsid w:val="00B134AC"/>
    <w:rsid w:val="00B13CA5"/>
    <w:rsid w:val="00B15184"/>
    <w:rsid w:val="00B155F8"/>
    <w:rsid w:val="00B17004"/>
    <w:rsid w:val="00B17CDB"/>
    <w:rsid w:val="00B229EB"/>
    <w:rsid w:val="00B23E4F"/>
    <w:rsid w:val="00B24FF0"/>
    <w:rsid w:val="00B26422"/>
    <w:rsid w:val="00B26DBD"/>
    <w:rsid w:val="00B26E90"/>
    <w:rsid w:val="00B3011A"/>
    <w:rsid w:val="00B31113"/>
    <w:rsid w:val="00B330E4"/>
    <w:rsid w:val="00B33DE1"/>
    <w:rsid w:val="00B3456F"/>
    <w:rsid w:val="00B34B37"/>
    <w:rsid w:val="00B352BD"/>
    <w:rsid w:val="00B3583C"/>
    <w:rsid w:val="00B3736B"/>
    <w:rsid w:val="00B37EDE"/>
    <w:rsid w:val="00B40A52"/>
    <w:rsid w:val="00B416F7"/>
    <w:rsid w:val="00B42D9B"/>
    <w:rsid w:val="00B4365A"/>
    <w:rsid w:val="00B44BE5"/>
    <w:rsid w:val="00B453E4"/>
    <w:rsid w:val="00B46E34"/>
    <w:rsid w:val="00B50380"/>
    <w:rsid w:val="00B52060"/>
    <w:rsid w:val="00B54435"/>
    <w:rsid w:val="00B573CE"/>
    <w:rsid w:val="00B612F7"/>
    <w:rsid w:val="00B62931"/>
    <w:rsid w:val="00B63986"/>
    <w:rsid w:val="00B645E4"/>
    <w:rsid w:val="00B66EDA"/>
    <w:rsid w:val="00B67F4F"/>
    <w:rsid w:val="00B704E3"/>
    <w:rsid w:val="00B71B7F"/>
    <w:rsid w:val="00B72B22"/>
    <w:rsid w:val="00B74DE3"/>
    <w:rsid w:val="00B7524F"/>
    <w:rsid w:val="00B769C9"/>
    <w:rsid w:val="00B76E2B"/>
    <w:rsid w:val="00B7792F"/>
    <w:rsid w:val="00B825D2"/>
    <w:rsid w:val="00B82757"/>
    <w:rsid w:val="00B82818"/>
    <w:rsid w:val="00B8299E"/>
    <w:rsid w:val="00B82E3A"/>
    <w:rsid w:val="00B8381F"/>
    <w:rsid w:val="00B8453B"/>
    <w:rsid w:val="00B853DB"/>
    <w:rsid w:val="00B855B0"/>
    <w:rsid w:val="00B85D2A"/>
    <w:rsid w:val="00B86515"/>
    <w:rsid w:val="00B90702"/>
    <w:rsid w:val="00B90B1F"/>
    <w:rsid w:val="00B91663"/>
    <w:rsid w:val="00B91C7C"/>
    <w:rsid w:val="00B92A6D"/>
    <w:rsid w:val="00B92EBD"/>
    <w:rsid w:val="00B93699"/>
    <w:rsid w:val="00B9381E"/>
    <w:rsid w:val="00B938CD"/>
    <w:rsid w:val="00B94BAD"/>
    <w:rsid w:val="00B94DA2"/>
    <w:rsid w:val="00B94E17"/>
    <w:rsid w:val="00B95918"/>
    <w:rsid w:val="00B95F25"/>
    <w:rsid w:val="00B96759"/>
    <w:rsid w:val="00BA0BFB"/>
    <w:rsid w:val="00BA17AB"/>
    <w:rsid w:val="00BA1CD8"/>
    <w:rsid w:val="00BA2D49"/>
    <w:rsid w:val="00BA33A9"/>
    <w:rsid w:val="00BA4DF5"/>
    <w:rsid w:val="00BA5700"/>
    <w:rsid w:val="00BA58C9"/>
    <w:rsid w:val="00BA5BE6"/>
    <w:rsid w:val="00BA6ABE"/>
    <w:rsid w:val="00BA76AE"/>
    <w:rsid w:val="00BA788F"/>
    <w:rsid w:val="00BB14D9"/>
    <w:rsid w:val="00BB1C3A"/>
    <w:rsid w:val="00BB213E"/>
    <w:rsid w:val="00BB2C7F"/>
    <w:rsid w:val="00BB345F"/>
    <w:rsid w:val="00BB3D17"/>
    <w:rsid w:val="00BB5011"/>
    <w:rsid w:val="00BB5120"/>
    <w:rsid w:val="00BB6AB6"/>
    <w:rsid w:val="00BB6F24"/>
    <w:rsid w:val="00BB7229"/>
    <w:rsid w:val="00BB77FE"/>
    <w:rsid w:val="00BB7B3C"/>
    <w:rsid w:val="00BC0241"/>
    <w:rsid w:val="00BC0244"/>
    <w:rsid w:val="00BC0DCF"/>
    <w:rsid w:val="00BC2E46"/>
    <w:rsid w:val="00BC344F"/>
    <w:rsid w:val="00BC4D89"/>
    <w:rsid w:val="00BC530A"/>
    <w:rsid w:val="00BC5C20"/>
    <w:rsid w:val="00BC7440"/>
    <w:rsid w:val="00BD0A25"/>
    <w:rsid w:val="00BD2143"/>
    <w:rsid w:val="00BD4541"/>
    <w:rsid w:val="00BD499D"/>
    <w:rsid w:val="00BD55BC"/>
    <w:rsid w:val="00BD6783"/>
    <w:rsid w:val="00BD787D"/>
    <w:rsid w:val="00BE168D"/>
    <w:rsid w:val="00BE3474"/>
    <w:rsid w:val="00BE368E"/>
    <w:rsid w:val="00BE3A2B"/>
    <w:rsid w:val="00BE47CA"/>
    <w:rsid w:val="00BE4BA4"/>
    <w:rsid w:val="00BE518C"/>
    <w:rsid w:val="00BE5EFC"/>
    <w:rsid w:val="00BF1B77"/>
    <w:rsid w:val="00BF6285"/>
    <w:rsid w:val="00BF6DB8"/>
    <w:rsid w:val="00BF721B"/>
    <w:rsid w:val="00BF7949"/>
    <w:rsid w:val="00C01217"/>
    <w:rsid w:val="00C02AB9"/>
    <w:rsid w:val="00C02E0C"/>
    <w:rsid w:val="00C03ABA"/>
    <w:rsid w:val="00C03DE2"/>
    <w:rsid w:val="00C03FDC"/>
    <w:rsid w:val="00C04670"/>
    <w:rsid w:val="00C05281"/>
    <w:rsid w:val="00C07035"/>
    <w:rsid w:val="00C07678"/>
    <w:rsid w:val="00C10BE1"/>
    <w:rsid w:val="00C10F7E"/>
    <w:rsid w:val="00C113D2"/>
    <w:rsid w:val="00C11D87"/>
    <w:rsid w:val="00C11DC5"/>
    <w:rsid w:val="00C120F9"/>
    <w:rsid w:val="00C12AEA"/>
    <w:rsid w:val="00C135F7"/>
    <w:rsid w:val="00C152F4"/>
    <w:rsid w:val="00C16F22"/>
    <w:rsid w:val="00C17BD8"/>
    <w:rsid w:val="00C201FE"/>
    <w:rsid w:val="00C2031C"/>
    <w:rsid w:val="00C2223B"/>
    <w:rsid w:val="00C22472"/>
    <w:rsid w:val="00C2347D"/>
    <w:rsid w:val="00C24E79"/>
    <w:rsid w:val="00C260FF"/>
    <w:rsid w:val="00C26777"/>
    <w:rsid w:val="00C27993"/>
    <w:rsid w:val="00C317D1"/>
    <w:rsid w:val="00C31939"/>
    <w:rsid w:val="00C319D4"/>
    <w:rsid w:val="00C31BA4"/>
    <w:rsid w:val="00C32579"/>
    <w:rsid w:val="00C332F8"/>
    <w:rsid w:val="00C333B5"/>
    <w:rsid w:val="00C3532B"/>
    <w:rsid w:val="00C36FAD"/>
    <w:rsid w:val="00C40EA7"/>
    <w:rsid w:val="00C4101E"/>
    <w:rsid w:val="00C41CA9"/>
    <w:rsid w:val="00C43C9F"/>
    <w:rsid w:val="00C44E4A"/>
    <w:rsid w:val="00C4505A"/>
    <w:rsid w:val="00C4607C"/>
    <w:rsid w:val="00C469E5"/>
    <w:rsid w:val="00C46D72"/>
    <w:rsid w:val="00C46DE2"/>
    <w:rsid w:val="00C47622"/>
    <w:rsid w:val="00C50C72"/>
    <w:rsid w:val="00C524A5"/>
    <w:rsid w:val="00C53657"/>
    <w:rsid w:val="00C5423E"/>
    <w:rsid w:val="00C54531"/>
    <w:rsid w:val="00C54663"/>
    <w:rsid w:val="00C549D1"/>
    <w:rsid w:val="00C54B4C"/>
    <w:rsid w:val="00C57D3C"/>
    <w:rsid w:val="00C60FCF"/>
    <w:rsid w:val="00C610AC"/>
    <w:rsid w:val="00C61A3D"/>
    <w:rsid w:val="00C61CF2"/>
    <w:rsid w:val="00C634D4"/>
    <w:rsid w:val="00C643F2"/>
    <w:rsid w:val="00C64D48"/>
    <w:rsid w:val="00C66314"/>
    <w:rsid w:val="00C66DEF"/>
    <w:rsid w:val="00C675E2"/>
    <w:rsid w:val="00C67A0B"/>
    <w:rsid w:val="00C709DB"/>
    <w:rsid w:val="00C71BDF"/>
    <w:rsid w:val="00C71C41"/>
    <w:rsid w:val="00C72133"/>
    <w:rsid w:val="00C7363A"/>
    <w:rsid w:val="00C74301"/>
    <w:rsid w:val="00C74CB9"/>
    <w:rsid w:val="00C76B6C"/>
    <w:rsid w:val="00C77EC2"/>
    <w:rsid w:val="00C803E4"/>
    <w:rsid w:val="00C80D7F"/>
    <w:rsid w:val="00C82E0D"/>
    <w:rsid w:val="00C839A6"/>
    <w:rsid w:val="00C84241"/>
    <w:rsid w:val="00C84E54"/>
    <w:rsid w:val="00C8577B"/>
    <w:rsid w:val="00C8584F"/>
    <w:rsid w:val="00C85F7F"/>
    <w:rsid w:val="00C86744"/>
    <w:rsid w:val="00C91D65"/>
    <w:rsid w:val="00C92267"/>
    <w:rsid w:val="00C94711"/>
    <w:rsid w:val="00C94877"/>
    <w:rsid w:val="00C94D56"/>
    <w:rsid w:val="00C958C0"/>
    <w:rsid w:val="00C96DE5"/>
    <w:rsid w:val="00C970AC"/>
    <w:rsid w:val="00C970C6"/>
    <w:rsid w:val="00C9739B"/>
    <w:rsid w:val="00CA0111"/>
    <w:rsid w:val="00CA04F5"/>
    <w:rsid w:val="00CA1C94"/>
    <w:rsid w:val="00CA2B15"/>
    <w:rsid w:val="00CA2EC3"/>
    <w:rsid w:val="00CA4177"/>
    <w:rsid w:val="00CA4C86"/>
    <w:rsid w:val="00CA512B"/>
    <w:rsid w:val="00CA53E6"/>
    <w:rsid w:val="00CA6C80"/>
    <w:rsid w:val="00CA7951"/>
    <w:rsid w:val="00CA7EE7"/>
    <w:rsid w:val="00CB1099"/>
    <w:rsid w:val="00CB1E7D"/>
    <w:rsid w:val="00CB1EF7"/>
    <w:rsid w:val="00CB2136"/>
    <w:rsid w:val="00CB2AAB"/>
    <w:rsid w:val="00CB31D7"/>
    <w:rsid w:val="00CB3759"/>
    <w:rsid w:val="00CB456A"/>
    <w:rsid w:val="00CB4B4D"/>
    <w:rsid w:val="00CB653D"/>
    <w:rsid w:val="00CB657D"/>
    <w:rsid w:val="00CB6671"/>
    <w:rsid w:val="00CB74E9"/>
    <w:rsid w:val="00CB75F7"/>
    <w:rsid w:val="00CB79BE"/>
    <w:rsid w:val="00CC08CE"/>
    <w:rsid w:val="00CC1919"/>
    <w:rsid w:val="00CC6912"/>
    <w:rsid w:val="00CC6E08"/>
    <w:rsid w:val="00CC7BBB"/>
    <w:rsid w:val="00CD3218"/>
    <w:rsid w:val="00CD337D"/>
    <w:rsid w:val="00CD35DE"/>
    <w:rsid w:val="00CD5BBB"/>
    <w:rsid w:val="00CD704B"/>
    <w:rsid w:val="00CD70BC"/>
    <w:rsid w:val="00CE0B2E"/>
    <w:rsid w:val="00CE0C6D"/>
    <w:rsid w:val="00CE15DA"/>
    <w:rsid w:val="00CE2807"/>
    <w:rsid w:val="00CE4424"/>
    <w:rsid w:val="00CE518C"/>
    <w:rsid w:val="00CE6661"/>
    <w:rsid w:val="00CE67D7"/>
    <w:rsid w:val="00CF0426"/>
    <w:rsid w:val="00CF0DAD"/>
    <w:rsid w:val="00CF13D7"/>
    <w:rsid w:val="00CF430B"/>
    <w:rsid w:val="00CF4391"/>
    <w:rsid w:val="00CF55A4"/>
    <w:rsid w:val="00CF5ED4"/>
    <w:rsid w:val="00CF5FE2"/>
    <w:rsid w:val="00CF6F16"/>
    <w:rsid w:val="00CF7D7D"/>
    <w:rsid w:val="00D017C0"/>
    <w:rsid w:val="00D0191B"/>
    <w:rsid w:val="00D022CA"/>
    <w:rsid w:val="00D02673"/>
    <w:rsid w:val="00D026E7"/>
    <w:rsid w:val="00D029A2"/>
    <w:rsid w:val="00D033CA"/>
    <w:rsid w:val="00D05111"/>
    <w:rsid w:val="00D07571"/>
    <w:rsid w:val="00D15113"/>
    <w:rsid w:val="00D15B38"/>
    <w:rsid w:val="00D16894"/>
    <w:rsid w:val="00D168D2"/>
    <w:rsid w:val="00D16A15"/>
    <w:rsid w:val="00D17054"/>
    <w:rsid w:val="00D17538"/>
    <w:rsid w:val="00D17691"/>
    <w:rsid w:val="00D23E6B"/>
    <w:rsid w:val="00D24C2A"/>
    <w:rsid w:val="00D25705"/>
    <w:rsid w:val="00D25D8B"/>
    <w:rsid w:val="00D26CC3"/>
    <w:rsid w:val="00D26EA9"/>
    <w:rsid w:val="00D27EB7"/>
    <w:rsid w:val="00D30512"/>
    <w:rsid w:val="00D3163E"/>
    <w:rsid w:val="00D31EE8"/>
    <w:rsid w:val="00D32739"/>
    <w:rsid w:val="00D33F7F"/>
    <w:rsid w:val="00D35635"/>
    <w:rsid w:val="00D36134"/>
    <w:rsid w:val="00D36D53"/>
    <w:rsid w:val="00D37434"/>
    <w:rsid w:val="00D37DD3"/>
    <w:rsid w:val="00D40CA1"/>
    <w:rsid w:val="00D40EBF"/>
    <w:rsid w:val="00D41170"/>
    <w:rsid w:val="00D41310"/>
    <w:rsid w:val="00D41363"/>
    <w:rsid w:val="00D42E1D"/>
    <w:rsid w:val="00D43CC1"/>
    <w:rsid w:val="00D441BE"/>
    <w:rsid w:val="00D458FB"/>
    <w:rsid w:val="00D460F6"/>
    <w:rsid w:val="00D4626F"/>
    <w:rsid w:val="00D46B77"/>
    <w:rsid w:val="00D5210D"/>
    <w:rsid w:val="00D56D8E"/>
    <w:rsid w:val="00D5715D"/>
    <w:rsid w:val="00D57CD9"/>
    <w:rsid w:val="00D61248"/>
    <w:rsid w:val="00D62735"/>
    <w:rsid w:val="00D62B31"/>
    <w:rsid w:val="00D6517A"/>
    <w:rsid w:val="00D66BC5"/>
    <w:rsid w:val="00D712C8"/>
    <w:rsid w:val="00D74170"/>
    <w:rsid w:val="00D7482D"/>
    <w:rsid w:val="00D75A0A"/>
    <w:rsid w:val="00D75D43"/>
    <w:rsid w:val="00D7664A"/>
    <w:rsid w:val="00D8116A"/>
    <w:rsid w:val="00D81D77"/>
    <w:rsid w:val="00D82284"/>
    <w:rsid w:val="00D8282B"/>
    <w:rsid w:val="00D835C4"/>
    <w:rsid w:val="00D8448C"/>
    <w:rsid w:val="00D849AE"/>
    <w:rsid w:val="00D84B2E"/>
    <w:rsid w:val="00D85091"/>
    <w:rsid w:val="00D85532"/>
    <w:rsid w:val="00D85D2F"/>
    <w:rsid w:val="00D86A55"/>
    <w:rsid w:val="00D871E3"/>
    <w:rsid w:val="00D911A8"/>
    <w:rsid w:val="00D91546"/>
    <w:rsid w:val="00D9177B"/>
    <w:rsid w:val="00D92F1A"/>
    <w:rsid w:val="00D93232"/>
    <w:rsid w:val="00D94144"/>
    <w:rsid w:val="00D94D40"/>
    <w:rsid w:val="00D9511C"/>
    <w:rsid w:val="00D95708"/>
    <w:rsid w:val="00D957AA"/>
    <w:rsid w:val="00D9773D"/>
    <w:rsid w:val="00D97B4F"/>
    <w:rsid w:val="00DA0EF5"/>
    <w:rsid w:val="00DA147A"/>
    <w:rsid w:val="00DA206C"/>
    <w:rsid w:val="00DA2308"/>
    <w:rsid w:val="00DA792B"/>
    <w:rsid w:val="00DA7A11"/>
    <w:rsid w:val="00DB1486"/>
    <w:rsid w:val="00DB2115"/>
    <w:rsid w:val="00DB35E0"/>
    <w:rsid w:val="00DB535A"/>
    <w:rsid w:val="00DB5826"/>
    <w:rsid w:val="00DB5E4F"/>
    <w:rsid w:val="00DB6AB2"/>
    <w:rsid w:val="00DB7145"/>
    <w:rsid w:val="00DC0339"/>
    <w:rsid w:val="00DC2026"/>
    <w:rsid w:val="00DC222E"/>
    <w:rsid w:val="00DC2839"/>
    <w:rsid w:val="00DC2D8F"/>
    <w:rsid w:val="00DC2E94"/>
    <w:rsid w:val="00DC3713"/>
    <w:rsid w:val="00DC66D1"/>
    <w:rsid w:val="00DD11B7"/>
    <w:rsid w:val="00DD25C6"/>
    <w:rsid w:val="00DD318D"/>
    <w:rsid w:val="00DD360A"/>
    <w:rsid w:val="00DD4022"/>
    <w:rsid w:val="00DD4669"/>
    <w:rsid w:val="00DD5761"/>
    <w:rsid w:val="00DD5762"/>
    <w:rsid w:val="00DD601B"/>
    <w:rsid w:val="00DD64A1"/>
    <w:rsid w:val="00DD67CE"/>
    <w:rsid w:val="00DD6E9D"/>
    <w:rsid w:val="00DD71BC"/>
    <w:rsid w:val="00DE1EF7"/>
    <w:rsid w:val="00DE21A0"/>
    <w:rsid w:val="00DE3FB7"/>
    <w:rsid w:val="00DE400B"/>
    <w:rsid w:val="00DE4172"/>
    <w:rsid w:val="00DE4882"/>
    <w:rsid w:val="00DE675D"/>
    <w:rsid w:val="00DE7ED6"/>
    <w:rsid w:val="00DF0669"/>
    <w:rsid w:val="00DF4E95"/>
    <w:rsid w:val="00DF50DF"/>
    <w:rsid w:val="00DF525A"/>
    <w:rsid w:val="00DF5EE9"/>
    <w:rsid w:val="00DF6602"/>
    <w:rsid w:val="00E00B41"/>
    <w:rsid w:val="00E02B0C"/>
    <w:rsid w:val="00E03FC3"/>
    <w:rsid w:val="00E06027"/>
    <w:rsid w:val="00E0639E"/>
    <w:rsid w:val="00E06461"/>
    <w:rsid w:val="00E074C1"/>
    <w:rsid w:val="00E07A80"/>
    <w:rsid w:val="00E07D1F"/>
    <w:rsid w:val="00E100FA"/>
    <w:rsid w:val="00E11E92"/>
    <w:rsid w:val="00E146FE"/>
    <w:rsid w:val="00E1522A"/>
    <w:rsid w:val="00E1534E"/>
    <w:rsid w:val="00E166EF"/>
    <w:rsid w:val="00E16E11"/>
    <w:rsid w:val="00E17360"/>
    <w:rsid w:val="00E17B7E"/>
    <w:rsid w:val="00E2115B"/>
    <w:rsid w:val="00E2539C"/>
    <w:rsid w:val="00E257C1"/>
    <w:rsid w:val="00E25C22"/>
    <w:rsid w:val="00E26856"/>
    <w:rsid w:val="00E31605"/>
    <w:rsid w:val="00E32490"/>
    <w:rsid w:val="00E33D75"/>
    <w:rsid w:val="00E36DD6"/>
    <w:rsid w:val="00E4084F"/>
    <w:rsid w:val="00E43309"/>
    <w:rsid w:val="00E43317"/>
    <w:rsid w:val="00E43D92"/>
    <w:rsid w:val="00E500E3"/>
    <w:rsid w:val="00E504BC"/>
    <w:rsid w:val="00E50924"/>
    <w:rsid w:val="00E5113A"/>
    <w:rsid w:val="00E517F0"/>
    <w:rsid w:val="00E525AE"/>
    <w:rsid w:val="00E52DF9"/>
    <w:rsid w:val="00E532F5"/>
    <w:rsid w:val="00E533E9"/>
    <w:rsid w:val="00E556CC"/>
    <w:rsid w:val="00E55C3F"/>
    <w:rsid w:val="00E56181"/>
    <w:rsid w:val="00E565B9"/>
    <w:rsid w:val="00E57065"/>
    <w:rsid w:val="00E57D0E"/>
    <w:rsid w:val="00E60079"/>
    <w:rsid w:val="00E60185"/>
    <w:rsid w:val="00E62094"/>
    <w:rsid w:val="00E626FE"/>
    <w:rsid w:val="00E63201"/>
    <w:rsid w:val="00E63D2E"/>
    <w:rsid w:val="00E6510C"/>
    <w:rsid w:val="00E66389"/>
    <w:rsid w:val="00E666C9"/>
    <w:rsid w:val="00E669B1"/>
    <w:rsid w:val="00E67778"/>
    <w:rsid w:val="00E701A8"/>
    <w:rsid w:val="00E70281"/>
    <w:rsid w:val="00E70869"/>
    <w:rsid w:val="00E710DF"/>
    <w:rsid w:val="00E71876"/>
    <w:rsid w:val="00E71D51"/>
    <w:rsid w:val="00E71E42"/>
    <w:rsid w:val="00E7255D"/>
    <w:rsid w:val="00E72888"/>
    <w:rsid w:val="00E743D3"/>
    <w:rsid w:val="00E74B66"/>
    <w:rsid w:val="00E76B69"/>
    <w:rsid w:val="00E776F0"/>
    <w:rsid w:val="00E8224C"/>
    <w:rsid w:val="00E823E9"/>
    <w:rsid w:val="00E844CF"/>
    <w:rsid w:val="00E846C3"/>
    <w:rsid w:val="00E87494"/>
    <w:rsid w:val="00E9053A"/>
    <w:rsid w:val="00E90C95"/>
    <w:rsid w:val="00E938CF"/>
    <w:rsid w:val="00E941C0"/>
    <w:rsid w:val="00E94768"/>
    <w:rsid w:val="00E94C9B"/>
    <w:rsid w:val="00E9619A"/>
    <w:rsid w:val="00E96E20"/>
    <w:rsid w:val="00E97621"/>
    <w:rsid w:val="00E97D9A"/>
    <w:rsid w:val="00EA00F6"/>
    <w:rsid w:val="00EA222D"/>
    <w:rsid w:val="00EA24B3"/>
    <w:rsid w:val="00EA2FFF"/>
    <w:rsid w:val="00EA3E96"/>
    <w:rsid w:val="00EA4620"/>
    <w:rsid w:val="00EA5391"/>
    <w:rsid w:val="00EA5729"/>
    <w:rsid w:val="00EA6238"/>
    <w:rsid w:val="00EB063B"/>
    <w:rsid w:val="00EB0956"/>
    <w:rsid w:val="00EB1E54"/>
    <w:rsid w:val="00EB23EF"/>
    <w:rsid w:val="00EB3457"/>
    <w:rsid w:val="00EB35AA"/>
    <w:rsid w:val="00EB36DD"/>
    <w:rsid w:val="00EB3EDD"/>
    <w:rsid w:val="00EB4C9B"/>
    <w:rsid w:val="00EB4CE7"/>
    <w:rsid w:val="00EB56F3"/>
    <w:rsid w:val="00EB6572"/>
    <w:rsid w:val="00EB6833"/>
    <w:rsid w:val="00EB713E"/>
    <w:rsid w:val="00EC0087"/>
    <w:rsid w:val="00EC0BB5"/>
    <w:rsid w:val="00EC252C"/>
    <w:rsid w:val="00EC2D6C"/>
    <w:rsid w:val="00EC2EA6"/>
    <w:rsid w:val="00EC3904"/>
    <w:rsid w:val="00EC6514"/>
    <w:rsid w:val="00ED5128"/>
    <w:rsid w:val="00ED5A74"/>
    <w:rsid w:val="00ED6005"/>
    <w:rsid w:val="00ED79DA"/>
    <w:rsid w:val="00ED7E0C"/>
    <w:rsid w:val="00ED7ECB"/>
    <w:rsid w:val="00EE0240"/>
    <w:rsid w:val="00EE0649"/>
    <w:rsid w:val="00EE1144"/>
    <w:rsid w:val="00EE25F8"/>
    <w:rsid w:val="00EE2960"/>
    <w:rsid w:val="00EE323C"/>
    <w:rsid w:val="00EE33BD"/>
    <w:rsid w:val="00EE3BE8"/>
    <w:rsid w:val="00EE4336"/>
    <w:rsid w:val="00EE4928"/>
    <w:rsid w:val="00EE4B89"/>
    <w:rsid w:val="00EE4D2C"/>
    <w:rsid w:val="00EE63FE"/>
    <w:rsid w:val="00EE6F0F"/>
    <w:rsid w:val="00EE767D"/>
    <w:rsid w:val="00EE78F2"/>
    <w:rsid w:val="00EE797C"/>
    <w:rsid w:val="00EF071C"/>
    <w:rsid w:val="00EF2D39"/>
    <w:rsid w:val="00EF72C7"/>
    <w:rsid w:val="00EF7647"/>
    <w:rsid w:val="00EF7B95"/>
    <w:rsid w:val="00F01815"/>
    <w:rsid w:val="00F041FB"/>
    <w:rsid w:val="00F04F43"/>
    <w:rsid w:val="00F067E2"/>
    <w:rsid w:val="00F07C88"/>
    <w:rsid w:val="00F10E91"/>
    <w:rsid w:val="00F1134F"/>
    <w:rsid w:val="00F1173A"/>
    <w:rsid w:val="00F11D38"/>
    <w:rsid w:val="00F12DFD"/>
    <w:rsid w:val="00F14A9D"/>
    <w:rsid w:val="00F14B7A"/>
    <w:rsid w:val="00F14B94"/>
    <w:rsid w:val="00F158F1"/>
    <w:rsid w:val="00F17570"/>
    <w:rsid w:val="00F21D02"/>
    <w:rsid w:val="00F2211F"/>
    <w:rsid w:val="00F25942"/>
    <w:rsid w:val="00F26069"/>
    <w:rsid w:val="00F265C0"/>
    <w:rsid w:val="00F26E7F"/>
    <w:rsid w:val="00F2753D"/>
    <w:rsid w:val="00F300BA"/>
    <w:rsid w:val="00F31BCD"/>
    <w:rsid w:val="00F326B5"/>
    <w:rsid w:val="00F3449D"/>
    <w:rsid w:val="00F3544A"/>
    <w:rsid w:val="00F36B88"/>
    <w:rsid w:val="00F4009A"/>
    <w:rsid w:val="00F403B4"/>
    <w:rsid w:val="00F40953"/>
    <w:rsid w:val="00F42289"/>
    <w:rsid w:val="00F437DF"/>
    <w:rsid w:val="00F46922"/>
    <w:rsid w:val="00F479BB"/>
    <w:rsid w:val="00F51E76"/>
    <w:rsid w:val="00F53BD6"/>
    <w:rsid w:val="00F54705"/>
    <w:rsid w:val="00F5597C"/>
    <w:rsid w:val="00F55F96"/>
    <w:rsid w:val="00F57374"/>
    <w:rsid w:val="00F60B6E"/>
    <w:rsid w:val="00F60C3C"/>
    <w:rsid w:val="00F616CA"/>
    <w:rsid w:val="00F61E19"/>
    <w:rsid w:val="00F62FB2"/>
    <w:rsid w:val="00F633B7"/>
    <w:rsid w:val="00F635F8"/>
    <w:rsid w:val="00F640CD"/>
    <w:rsid w:val="00F647F1"/>
    <w:rsid w:val="00F64876"/>
    <w:rsid w:val="00F67279"/>
    <w:rsid w:val="00F673C8"/>
    <w:rsid w:val="00F70705"/>
    <w:rsid w:val="00F70B80"/>
    <w:rsid w:val="00F71F08"/>
    <w:rsid w:val="00F7384F"/>
    <w:rsid w:val="00F739DB"/>
    <w:rsid w:val="00F73DD6"/>
    <w:rsid w:val="00F746B9"/>
    <w:rsid w:val="00F758EE"/>
    <w:rsid w:val="00F76428"/>
    <w:rsid w:val="00F77E40"/>
    <w:rsid w:val="00F80673"/>
    <w:rsid w:val="00F80729"/>
    <w:rsid w:val="00F821D2"/>
    <w:rsid w:val="00F82558"/>
    <w:rsid w:val="00F8255B"/>
    <w:rsid w:val="00F834B4"/>
    <w:rsid w:val="00F837E5"/>
    <w:rsid w:val="00F853AA"/>
    <w:rsid w:val="00F8560C"/>
    <w:rsid w:val="00F92AEA"/>
    <w:rsid w:val="00F94B6B"/>
    <w:rsid w:val="00F96191"/>
    <w:rsid w:val="00FA0A29"/>
    <w:rsid w:val="00FA2AC1"/>
    <w:rsid w:val="00FA383A"/>
    <w:rsid w:val="00FA3C2A"/>
    <w:rsid w:val="00FA4473"/>
    <w:rsid w:val="00FA5494"/>
    <w:rsid w:val="00FA5C00"/>
    <w:rsid w:val="00FA5C19"/>
    <w:rsid w:val="00FA5CF4"/>
    <w:rsid w:val="00FA62A7"/>
    <w:rsid w:val="00FA67E4"/>
    <w:rsid w:val="00FA71E4"/>
    <w:rsid w:val="00FA7EE6"/>
    <w:rsid w:val="00FB0B53"/>
    <w:rsid w:val="00FB439B"/>
    <w:rsid w:val="00FB4A25"/>
    <w:rsid w:val="00FB53EA"/>
    <w:rsid w:val="00FB5F4D"/>
    <w:rsid w:val="00FB6824"/>
    <w:rsid w:val="00FB7671"/>
    <w:rsid w:val="00FC0B78"/>
    <w:rsid w:val="00FC0C1D"/>
    <w:rsid w:val="00FC128A"/>
    <w:rsid w:val="00FC130F"/>
    <w:rsid w:val="00FC1A0A"/>
    <w:rsid w:val="00FC2A16"/>
    <w:rsid w:val="00FC4E93"/>
    <w:rsid w:val="00FC5756"/>
    <w:rsid w:val="00FC5971"/>
    <w:rsid w:val="00FC6042"/>
    <w:rsid w:val="00FC6C02"/>
    <w:rsid w:val="00FC7FA5"/>
    <w:rsid w:val="00FD200D"/>
    <w:rsid w:val="00FD448F"/>
    <w:rsid w:val="00FD604C"/>
    <w:rsid w:val="00FD647F"/>
    <w:rsid w:val="00FD6809"/>
    <w:rsid w:val="00FD6FAB"/>
    <w:rsid w:val="00FD6FE4"/>
    <w:rsid w:val="00FE03E2"/>
    <w:rsid w:val="00FE0FD5"/>
    <w:rsid w:val="00FE14A1"/>
    <w:rsid w:val="00FE1D86"/>
    <w:rsid w:val="00FE31A9"/>
    <w:rsid w:val="00FE32EE"/>
    <w:rsid w:val="00FE38FE"/>
    <w:rsid w:val="00FE4964"/>
    <w:rsid w:val="00FE7285"/>
    <w:rsid w:val="00FE77C1"/>
    <w:rsid w:val="00FE7C56"/>
    <w:rsid w:val="00FE7E00"/>
    <w:rsid w:val="00FF03BE"/>
    <w:rsid w:val="00FF0B19"/>
    <w:rsid w:val="00FF1276"/>
    <w:rsid w:val="00FF1E0B"/>
    <w:rsid w:val="00FF1EA7"/>
    <w:rsid w:val="00FF40F3"/>
    <w:rsid w:val="00FF4423"/>
    <w:rsid w:val="00FF4C98"/>
    <w:rsid w:val="00FF4EE0"/>
    <w:rsid w:val="00FF65CC"/>
    <w:rsid w:val="00FF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4254E2-859E-481B-AE23-F8B3C70F9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0AA"/>
    <w:pPr>
      <w:spacing w:after="200" w:line="276" w:lineRule="auto"/>
    </w:pPr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B10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40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598</Words>
  <Characters>3412</Characters>
  <Application>Microsoft Office Word</Application>
  <DocSecurity>0</DocSecurity>
  <Lines>28</Lines>
  <Paragraphs>8</Paragraphs>
  <ScaleCrop>false</ScaleCrop>
  <Company>diakov.net</Company>
  <LinksUpToDate>false</LinksUpToDate>
  <CharactersWithSpaces>4002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2024-02-29T10:52:00Z</dcterms:created>
  <dcterms:modified xsi:type="dcterms:W3CDTF">2024-02-29T10:54:00Z</dcterms:modified>
</cp:coreProperties>
</file>